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13A0" w14:textId="7616B976" w:rsidR="0050488D" w:rsidRPr="0050488D" w:rsidRDefault="0050488D" w:rsidP="005048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0488D" w:rsidRPr="0050488D" w:rsidSect="0050488D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4A24A43D" wp14:editId="1C5B2686">
            <wp:extent cx="6557568" cy="9401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742" cy="946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2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14:paraId="60BFC70F" w14:textId="121ED048" w:rsidR="00D326AD" w:rsidRDefault="00D326AD" w:rsidP="00D32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84475AC" w14:textId="77777777" w:rsidR="00D326AD" w:rsidRPr="00C13318" w:rsidRDefault="00D326AD" w:rsidP="00D326AD">
      <w:pPr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Примерная адаптированная раб</w:t>
      </w:r>
      <w:r>
        <w:rPr>
          <w:rFonts w:ascii="Times New Roman" w:hAnsi="Times New Roman" w:cs="Times New Roman"/>
          <w:sz w:val="24"/>
          <w:szCs w:val="24"/>
        </w:rPr>
        <w:t xml:space="preserve">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чтению</w:t>
      </w:r>
      <w:r w:rsidRPr="00C13318">
        <w:rPr>
          <w:rFonts w:ascii="Times New Roman" w:hAnsi="Times New Roman" w:cs="Times New Roman"/>
          <w:sz w:val="24"/>
          <w:szCs w:val="24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 интеллектуальными нарушениями)»    </w:t>
      </w:r>
    </w:p>
    <w:p w14:paraId="35631E8D" w14:textId="77777777" w:rsidR="00D326AD" w:rsidRDefault="00D326AD" w:rsidP="00D326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рассчитано на  4 час в неделю, что составляет </w:t>
      </w:r>
      <w:r w:rsidRPr="00D326AD">
        <w:rPr>
          <w:rFonts w:ascii="Times New Roman" w:hAnsi="Times New Roman" w:cs="Times New Roman"/>
          <w:sz w:val="24"/>
          <w:szCs w:val="24"/>
        </w:rPr>
        <w:t xml:space="preserve">138 </w:t>
      </w:r>
      <w:r>
        <w:rPr>
          <w:rFonts w:ascii="Times New Roman" w:hAnsi="Times New Roman" w:cs="Times New Roman"/>
          <w:sz w:val="24"/>
          <w:szCs w:val="24"/>
        </w:rPr>
        <w:t xml:space="preserve">учебных часа в год.  Для реализации данного планирования был выбран учебник «Чтение» 3 класс в двух частях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общеобразовательных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организаций, реализующих адаптированные основные общеобразовательные программы, авторы С.Ю.Ильина, А.А.Б</w:t>
      </w:r>
      <w:r w:rsidR="00D8673B">
        <w:rPr>
          <w:rFonts w:ascii="Times New Roman" w:hAnsi="Times New Roman" w:cs="Times New Roman"/>
          <w:sz w:val="24"/>
          <w:szCs w:val="24"/>
        </w:rPr>
        <w:t>огданова, М. «Просвещение», 2020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14:paraId="3697E39C" w14:textId="77777777" w:rsidR="00D326AD" w:rsidRPr="00D326AD" w:rsidRDefault="00D326AD" w:rsidP="00D326AD">
      <w:pPr>
        <w:jc w:val="both"/>
        <w:rPr>
          <w:rFonts w:ascii="Times New Roman" w:hAnsi="Times New Roman" w:cs="Times New Roman"/>
          <w:sz w:val="24"/>
          <w:szCs w:val="24"/>
        </w:rPr>
      </w:pPr>
      <w:r w:rsidRPr="007B3C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D326AD">
        <w:rPr>
          <w:rFonts w:ascii="Times New Roman" w:eastAsia="Calibri" w:hAnsi="Times New Roman" w:cs="Times New Roman"/>
          <w:bCs/>
          <w:sz w:val="24"/>
          <w:szCs w:val="24"/>
        </w:rPr>
        <w:t>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14:paraId="7C03B015" w14:textId="77777777" w:rsidR="00D326AD" w:rsidRPr="007B3C11" w:rsidRDefault="00D326AD" w:rsidP="00D32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11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48722B8" w14:textId="77777777" w:rsidR="00D326AD" w:rsidRPr="007B3C11" w:rsidRDefault="00E95F9B" w:rsidP="00D32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6AD" w:rsidRPr="007B3C11">
        <w:rPr>
          <w:rFonts w:ascii="Times New Roman" w:hAnsi="Times New Roman" w:cs="Times New Roman"/>
          <w:sz w:val="24"/>
          <w:szCs w:val="24"/>
        </w:rPr>
        <w:t>воспитание у детей интереса к уроку чтения и к чтению как процессу;</w:t>
      </w:r>
    </w:p>
    <w:p w14:paraId="3F4BC7E2" w14:textId="77777777" w:rsidR="00D326AD" w:rsidRPr="007B3C11" w:rsidRDefault="00E95F9B" w:rsidP="00D32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обучающихся</w:t>
      </w:r>
      <w:r w:rsidR="00D326AD" w:rsidRPr="007B3C11">
        <w:rPr>
          <w:rFonts w:ascii="Times New Roman" w:hAnsi="Times New Roman" w:cs="Times New Roman"/>
          <w:sz w:val="24"/>
          <w:szCs w:val="24"/>
        </w:rPr>
        <w:t xml:space="preserve">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 w:rsidR="00D326AD" w:rsidRPr="007B3C11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="00D326AD" w:rsidRPr="007B3C11">
        <w:rPr>
          <w:rFonts w:ascii="Times New Roman" w:hAnsi="Times New Roman" w:cs="Times New Roman"/>
          <w:sz w:val="24"/>
          <w:szCs w:val="24"/>
        </w:rPr>
        <w:t xml:space="preserve"> чтения к чтению целым словом формирование у детей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593FF72D" w14:textId="77777777" w:rsidR="00D326AD" w:rsidRDefault="00E95F9B" w:rsidP="00D32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обучающихся</w:t>
      </w:r>
      <w:r w:rsidR="00D326AD" w:rsidRPr="007B3C11">
        <w:rPr>
          <w:rFonts w:ascii="Times New Roman" w:hAnsi="Times New Roman" w:cs="Times New Roman"/>
          <w:sz w:val="24"/>
          <w:szCs w:val="24"/>
        </w:rPr>
        <w:t xml:space="preserve">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05FA5D88" w14:textId="77777777" w:rsidR="00E95F9B" w:rsidRDefault="00E95F9B" w:rsidP="00D326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E95F9B">
        <w:rPr>
          <w:rFonts w:ascii="Times New Roman" w:hAnsi="Times New Roman"/>
          <w:sz w:val="24"/>
          <w:szCs w:val="24"/>
        </w:rPr>
        <w:t xml:space="preserve">чить </w:t>
      </w:r>
      <w:r w:rsidR="00D8673B" w:rsidRPr="00E95F9B">
        <w:rPr>
          <w:rFonts w:ascii="Times New Roman" w:hAnsi="Times New Roman"/>
          <w:sz w:val="24"/>
          <w:szCs w:val="24"/>
        </w:rPr>
        <w:t>самостоятельно,</w:t>
      </w:r>
      <w:r w:rsidRPr="00E95F9B">
        <w:rPr>
          <w:rFonts w:ascii="Times New Roman" w:hAnsi="Times New Roman"/>
          <w:sz w:val="24"/>
          <w:szCs w:val="24"/>
        </w:rPr>
        <w:t xml:space="preserve"> работать с книгой.</w:t>
      </w:r>
    </w:p>
    <w:p w14:paraId="70E2D842" w14:textId="77777777" w:rsidR="00E95F9B" w:rsidRDefault="00E95F9B" w:rsidP="00E9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Для чтения подобраны произведения народного творчества, классиков русской литературы, зарубежной литературы, доступные понимаю статьи из газет и журналов. В процессе обучения чтению у обучающихся последовательно формируется умение с помощью учителя разбираться в содержании прочитанного.</w:t>
      </w:r>
    </w:p>
    <w:p w14:paraId="498F6279" w14:textId="77777777" w:rsidR="00E95F9B" w:rsidRDefault="00E95F9B" w:rsidP="00E9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Постоянное внимание следует уделять формированию навыка правильного чтения, которым дети с нарушением интеллекта в силу особенностей психического развития овладевают с большим трудом, что затрудняет понимание прочитанного.</w:t>
      </w:r>
    </w:p>
    <w:p w14:paraId="1CC19799" w14:textId="77777777" w:rsidR="00E95F9B" w:rsidRDefault="00E95F9B" w:rsidP="00E9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Беглое чтение, т.е. плавное, в темпе разговорной речи, чтение вслух формируется постепенно.</w:t>
      </w:r>
    </w:p>
    <w:p w14:paraId="49E181AD" w14:textId="77777777" w:rsidR="00E95F9B" w:rsidRDefault="00E95F9B" w:rsidP="00E9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т.к. этот вид деятельности имеет огромное коррекционное значение.</w:t>
      </w:r>
    </w:p>
    <w:p w14:paraId="6B38B36B" w14:textId="77777777" w:rsidR="00E95F9B" w:rsidRDefault="00E95F9B" w:rsidP="00E9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Большое внимание на уроках чтения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 и в процессе упражнений в воспроизведении прочитанного. С этой целью в зависимости от сложности текста используются вопросы, готовый или коллективно составленный план, картинный план.</w:t>
      </w:r>
    </w:p>
    <w:p w14:paraId="79480D73" w14:textId="77777777" w:rsidR="00E95F9B" w:rsidRDefault="00E95F9B" w:rsidP="00E95F9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Внеклассное чтение ставит задачу начала формирования читательской самостоятельности у обучающихся,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культуры, посещения библиотеки, умения выбирать книгу по интересу.</w:t>
      </w:r>
    </w:p>
    <w:p w14:paraId="5C38DF19" w14:textId="77777777" w:rsidR="00E95F9B" w:rsidRPr="00E95F9B" w:rsidRDefault="00E95F9B" w:rsidP="00D326AD">
      <w:pPr>
        <w:jc w:val="both"/>
        <w:rPr>
          <w:rFonts w:ascii="Times New Roman" w:hAnsi="Times New Roman"/>
          <w:sz w:val="24"/>
          <w:szCs w:val="24"/>
        </w:rPr>
      </w:pPr>
    </w:p>
    <w:p w14:paraId="0CD3B8B2" w14:textId="77777777" w:rsidR="00D326AD" w:rsidRPr="00F94776" w:rsidRDefault="00D326AD" w:rsidP="00D32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процесса.</w:t>
      </w:r>
    </w:p>
    <w:p w14:paraId="31614CBF" w14:textId="77777777" w:rsidR="00D326AD" w:rsidRDefault="00D326AD" w:rsidP="00D3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Основной, главной формой организации учебного процесса является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 школьников целесообразно использовать следующие методы и приемы:</w:t>
      </w:r>
    </w:p>
    <w:p w14:paraId="7CCA0B2F" w14:textId="77777777" w:rsidR="00D326AD" w:rsidRP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26AD" w:rsidRPr="00E95F9B">
        <w:rPr>
          <w:rFonts w:ascii="Times New Roman" w:hAnsi="Times New Roman"/>
          <w:sz w:val="24"/>
          <w:szCs w:val="24"/>
        </w:rPr>
        <w:t xml:space="preserve">словесный метод </w:t>
      </w:r>
      <w:proofErr w:type="gramStart"/>
      <w:r w:rsidR="00D326AD" w:rsidRPr="00E95F9B">
        <w:rPr>
          <w:rFonts w:ascii="Times New Roman" w:hAnsi="Times New Roman"/>
          <w:sz w:val="24"/>
          <w:szCs w:val="24"/>
        </w:rPr>
        <w:t>( рассказ</w:t>
      </w:r>
      <w:proofErr w:type="gramEnd"/>
      <w:r w:rsidR="00D326AD" w:rsidRPr="00E95F9B">
        <w:rPr>
          <w:rFonts w:ascii="Times New Roman" w:hAnsi="Times New Roman"/>
          <w:sz w:val="24"/>
          <w:szCs w:val="24"/>
        </w:rPr>
        <w:t>, объяснение ,беседа, работа с учебником);</w:t>
      </w:r>
    </w:p>
    <w:p w14:paraId="6E1BF512" w14:textId="77777777" w:rsidR="00D326AD" w:rsidRP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26AD" w:rsidRPr="00E95F9B"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14:paraId="41959C10" w14:textId="77777777" w:rsidR="00D326AD" w:rsidRP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26AD" w:rsidRPr="00E95F9B"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14:paraId="2390FAA4" w14:textId="77777777" w:rsidR="00D326AD" w:rsidRP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26AD" w:rsidRPr="00E95F9B"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14:paraId="0BEC1D7A" w14:textId="77777777" w:rsidR="00D326AD" w:rsidRP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26AD" w:rsidRPr="00E95F9B">
        <w:rPr>
          <w:rFonts w:ascii="Times New Roman" w:hAnsi="Times New Roman"/>
          <w:sz w:val="24"/>
          <w:szCs w:val="24"/>
        </w:rPr>
        <w:t>коллективный, индивидуальный;</w:t>
      </w:r>
    </w:p>
    <w:p w14:paraId="7C339820" w14:textId="77777777" w:rsidR="00D326AD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26AD" w:rsidRPr="00E95F9B">
        <w:rPr>
          <w:rFonts w:ascii="Times New Roman" w:hAnsi="Times New Roman"/>
          <w:sz w:val="24"/>
          <w:szCs w:val="24"/>
        </w:rPr>
        <w:t>творческий метод;</w:t>
      </w:r>
    </w:p>
    <w:p w14:paraId="625FF66A" w14:textId="77777777" w:rsidR="00FF3E79" w:rsidRDefault="00FF3E79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7D24D7" w14:textId="77777777" w:rsidR="00FF3E79" w:rsidRDefault="00FF3E79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B07E6" w14:textId="77777777" w:rsidR="00FF3E79" w:rsidRDefault="00FF3E79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ADA73" w14:textId="77777777" w:rsidR="00FF3E79" w:rsidRDefault="00FF3E79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4B23BA" w14:textId="77777777" w:rsid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A66805" w14:textId="77777777" w:rsid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F14C4D" w14:textId="77777777" w:rsidR="00E95F9B" w:rsidRPr="00E95F9B" w:rsidRDefault="00E95F9B" w:rsidP="00E95F9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09008F" w14:textId="77777777" w:rsidR="00D326AD" w:rsidRDefault="00D326AD" w:rsidP="00D3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Личностные и предметные результаты освоения учебного предмета «Чтение»</w:t>
      </w:r>
    </w:p>
    <w:p w14:paraId="47675EF1" w14:textId="77777777" w:rsidR="00D326AD" w:rsidRDefault="00D326AD" w:rsidP="00D326AD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3B21A17" w14:textId="77777777" w:rsidR="00D326AD" w:rsidRDefault="00D326AD" w:rsidP="00D326AD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Предметные результаты</w:t>
      </w:r>
    </w:p>
    <w:p w14:paraId="429FDCB1" w14:textId="77777777" w:rsidR="00D326AD" w:rsidRDefault="00D326AD" w:rsidP="00D326AD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14:paraId="09E24134" w14:textId="77777777" w:rsidR="00D326AD" w:rsidRPr="007C5ED7" w:rsidRDefault="00D326AD" w:rsidP="00D32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ED7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47EC25A2" w14:textId="77777777" w:rsidR="00D326AD" w:rsidRPr="00E95F9B" w:rsidRDefault="00D326AD" w:rsidP="00D326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9B">
        <w:rPr>
          <w:rFonts w:ascii="Times New Roman" w:hAnsi="Times New Roman" w:cs="Times New Roman"/>
          <w:sz w:val="24"/>
          <w:szCs w:val="24"/>
        </w:rPr>
        <w:lastRenderedPageBreak/>
        <w:t>- осознанное и правильное чтение текст вслух по слогам и целыми словами;</w:t>
      </w:r>
    </w:p>
    <w:p w14:paraId="496C851A" w14:textId="77777777" w:rsidR="00D326AD" w:rsidRPr="00E95F9B" w:rsidRDefault="00D326AD" w:rsidP="00D326AD">
      <w:pPr>
        <w:pStyle w:val="p23"/>
        <w:shd w:val="clear" w:color="auto" w:fill="FFFFFF"/>
        <w:spacing w:before="0" w:after="0" w:line="360" w:lineRule="auto"/>
        <w:ind w:firstLine="709"/>
        <w:jc w:val="both"/>
      </w:pPr>
      <w:r w:rsidRPr="00E95F9B">
        <w:t>- пересказ содержания прочитанного текста по вопросам;</w:t>
      </w:r>
    </w:p>
    <w:p w14:paraId="633B1AB3" w14:textId="77777777" w:rsidR="00D326AD" w:rsidRPr="00E95F9B" w:rsidRDefault="00D326AD" w:rsidP="00D326AD">
      <w:pPr>
        <w:pStyle w:val="p23"/>
        <w:shd w:val="clear" w:color="auto" w:fill="FFFFFF"/>
        <w:spacing w:before="0" w:after="0" w:line="360" w:lineRule="auto"/>
        <w:ind w:firstLine="709"/>
        <w:jc w:val="both"/>
      </w:pPr>
      <w:r w:rsidRPr="00E95F9B">
        <w:t>- участие в коллективной работе по оценке поступков героев и событий;</w:t>
      </w:r>
    </w:p>
    <w:p w14:paraId="6D7C2036" w14:textId="77777777" w:rsidR="00D326AD" w:rsidRPr="00E95F9B" w:rsidRDefault="00D326AD" w:rsidP="00D326AD">
      <w:pPr>
        <w:pStyle w:val="p23"/>
        <w:shd w:val="clear" w:color="auto" w:fill="FFFFFF"/>
        <w:spacing w:before="0" w:after="0" w:line="360" w:lineRule="auto"/>
        <w:ind w:firstLine="709"/>
        <w:jc w:val="both"/>
        <w:rPr>
          <w:u w:val="single"/>
        </w:rPr>
      </w:pPr>
      <w:r w:rsidRPr="00E95F9B">
        <w:t>- выразитель</w:t>
      </w:r>
      <w:r w:rsidR="00E95F9B">
        <w:t xml:space="preserve">ное чтение наизусть </w:t>
      </w:r>
      <w:r w:rsidRPr="00E95F9B">
        <w:t xml:space="preserve"> стихотворений.</w:t>
      </w:r>
    </w:p>
    <w:p w14:paraId="4DECB9FE" w14:textId="77777777" w:rsidR="00D326AD" w:rsidRPr="007C5ED7" w:rsidRDefault="00D326AD" w:rsidP="00D326AD">
      <w:pPr>
        <w:spacing w:after="0" w:line="360" w:lineRule="auto"/>
        <w:ind w:firstLine="709"/>
        <w:jc w:val="both"/>
        <w:rPr>
          <w:sz w:val="24"/>
          <w:szCs w:val="24"/>
        </w:rPr>
      </w:pPr>
      <w:r w:rsidRPr="007C5ED7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0DA82137" w14:textId="77777777" w:rsidR="00D326AD" w:rsidRPr="007C5ED7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Pr="007C5ED7"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14:paraId="060EE997" w14:textId="77777777" w:rsidR="00D326AD" w:rsidRPr="007C5ED7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Pr="007C5ED7">
        <w:t>ответы на вопросы учителя по прочитанному тексту;</w:t>
      </w:r>
    </w:p>
    <w:p w14:paraId="0523F896" w14:textId="77777777" w:rsidR="00D326AD" w:rsidRPr="007C5ED7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Pr="007C5ED7">
        <w:t>определение основной мысли текста после предварительного его анализа;</w:t>
      </w:r>
    </w:p>
    <w:p w14:paraId="500444D8" w14:textId="77777777" w:rsidR="00D326AD" w:rsidRPr="007C5ED7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Pr="007C5ED7">
        <w:t>чтение текста молча с выполнением заданий учителя;</w:t>
      </w:r>
    </w:p>
    <w:p w14:paraId="4ED1EEB4" w14:textId="77777777" w:rsidR="00D326AD" w:rsidRPr="00067100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Pr="00067100">
        <w:t>определение главных действующих лиц произведения; элементарная оценка их поступков;</w:t>
      </w:r>
    </w:p>
    <w:p w14:paraId="66BF603B" w14:textId="77777777" w:rsidR="00D326AD" w:rsidRPr="00067100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</w:pPr>
      <w:r>
        <w:t xml:space="preserve">- </w:t>
      </w:r>
      <w:r w:rsidRPr="00067100">
        <w:t>чтение диалогов по ролям с использованием некоторых средств устной выразительности (после предварительного разбора);</w:t>
      </w:r>
    </w:p>
    <w:p w14:paraId="56DBA667" w14:textId="77777777" w:rsidR="00D326AD" w:rsidRPr="00067100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  <w:rPr>
          <w:rStyle w:val="s12"/>
        </w:rPr>
      </w:pPr>
      <w:r>
        <w:t xml:space="preserve">- </w:t>
      </w:r>
      <w:r w:rsidRPr="00067100">
        <w:t>пересказ текста по частям с опорой на вопросы учителя, картинный план или иллюстрацию;</w:t>
      </w:r>
    </w:p>
    <w:p w14:paraId="438B97A2" w14:textId="77777777" w:rsidR="00D326AD" w:rsidRDefault="00D326AD" w:rsidP="00D326AD">
      <w:pPr>
        <w:pStyle w:val="p22"/>
        <w:shd w:val="clear" w:color="auto" w:fill="FFFFFF"/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rStyle w:val="s12"/>
        </w:rPr>
        <w:t xml:space="preserve">- </w:t>
      </w:r>
      <w:r w:rsidRPr="00067100">
        <w:rPr>
          <w:rStyle w:val="s12"/>
        </w:rPr>
        <w:t>в</w:t>
      </w:r>
      <w:r w:rsidRPr="00067100">
        <w:t>ыразительное чтение наизусть 7-8 стихотворений.</w:t>
      </w:r>
    </w:p>
    <w:p w14:paraId="5D44F000" w14:textId="77777777" w:rsidR="00D326AD" w:rsidRDefault="00D326AD" w:rsidP="00DB52C9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</w:p>
    <w:p w14:paraId="38B81B26" w14:textId="77777777" w:rsidR="00D326AD" w:rsidRDefault="00D326AD" w:rsidP="00D326AD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9F650E8" w14:textId="77777777"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14:paraId="498A8E6D" w14:textId="77777777"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14:paraId="6386C3A3" w14:textId="77777777"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3)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14:paraId="440C2E77" w14:textId="77777777"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14:paraId="225F5470" w14:textId="77777777"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14:paraId="3E3711EC" w14:textId="77777777"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14:paraId="61B75E47" w14:textId="77777777"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52A8B7F0" w14:textId="77777777"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14:paraId="2DA54C7A" w14:textId="77777777"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9)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14:paraId="3973B971" w14:textId="77777777"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lastRenderedPageBreak/>
        <w:t xml:space="preserve">10) воспитание эстетических потребностей, ценностей и чувств; </w:t>
      </w:r>
    </w:p>
    <w:p w14:paraId="279DE4B7" w14:textId="77777777"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4F75C3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сопереживания к чувствам других людей; </w:t>
      </w:r>
    </w:p>
    <w:p w14:paraId="6F5C10F3" w14:textId="77777777" w:rsidR="00D326AD" w:rsidRPr="004F75C3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12) сформированность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3A033DA1" w14:textId="77777777" w:rsidR="00D326AD" w:rsidRDefault="00D326AD" w:rsidP="00D32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3">
        <w:rPr>
          <w:rFonts w:ascii="Times New Roman" w:hAnsi="Times New Roman" w:cs="Times New Roman"/>
          <w:sz w:val="24"/>
          <w:szCs w:val="24"/>
        </w:rPr>
        <w:t>13) проявление</w:t>
      </w:r>
      <w:r w:rsidRPr="004F7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75C3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14:paraId="29600D00" w14:textId="77777777" w:rsidR="00E95F9B" w:rsidRPr="00E95F9B" w:rsidRDefault="00E95F9B" w:rsidP="00E95F9B">
      <w:pPr>
        <w:pStyle w:val="a6"/>
        <w:ind w:left="360"/>
        <w:jc w:val="center"/>
        <w:rPr>
          <w:b/>
          <w:bCs/>
          <w:sz w:val="24"/>
        </w:rPr>
      </w:pPr>
      <w:r w:rsidRPr="00E95F9B">
        <w:rPr>
          <w:b/>
          <w:bCs/>
          <w:sz w:val="24"/>
        </w:rPr>
        <w:t>Основные направления коррекционной работы:</w:t>
      </w:r>
    </w:p>
    <w:p w14:paraId="64DF85BA" w14:textId="77777777"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развитие артикуляционной моторики;</w:t>
      </w:r>
    </w:p>
    <w:p w14:paraId="6E1A0A68" w14:textId="77777777"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формирование умения работать по словесной инструкции, алгоритму;</w:t>
      </w:r>
    </w:p>
    <w:p w14:paraId="780E2FD0" w14:textId="77777777"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развитие высших психических функций;</w:t>
      </w:r>
    </w:p>
    <w:p w14:paraId="534D3E77" w14:textId="77777777"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коррекция нарушений  эмоционально-личностной сферы;</w:t>
      </w:r>
    </w:p>
    <w:p w14:paraId="55623777" w14:textId="77777777"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развитие речи, владение техникой речи;</w:t>
      </w:r>
    </w:p>
    <w:p w14:paraId="33F6C113" w14:textId="77777777"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расширение представлений об окружающем мире и обогащение словаря;</w:t>
      </w:r>
    </w:p>
    <w:p w14:paraId="1C59BE83" w14:textId="77777777" w:rsidR="00E95F9B" w:rsidRPr="00E95F9B" w:rsidRDefault="00E95F9B" w:rsidP="00E95F9B">
      <w:pPr>
        <w:pStyle w:val="a6"/>
        <w:numPr>
          <w:ilvl w:val="0"/>
          <w:numId w:val="5"/>
        </w:numPr>
        <w:rPr>
          <w:bCs/>
          <w:sz w:val="24"/>
        </w:rPr>
      </w:pPr>
      <w:r w:rsidRPr="00E95F9B">
        <w:rPr>
          <w:bCs/>
          <w:sz w:val="24"/>
        </w:rPr>
        <w:t>коррекция индивидуальных пробелов в знаниях, умениях, навыках.</w:t>
      </w:r>
    </w:p>
    <w:p w14:paraId="39EE5B71" w14:textId="77777777" w:rsidR="00E95F9B" w:rsidRPr="004F75C3" w:rsidRDefault="00E95F9B" w:rsidP="00D326A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36CC34" w14:textId="77777777" w:rsidR="00D326AD" w:rsidRDefault="00D326AD" w:rsidP="00D326AD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14:paraId="3944ABAD" w14:textId="77777777" w:rsidR="00D326AD" w:rsidRDefault="00D326AD" w:rsidP="00D326AD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закон Российской Федерации «Об образовании в Российской Федерации»; </w:t>
      </w:r>
    </w:p>
    <w:p w14:paraId="1A7ADBF3" w14:textId="77777777" w:rsidR="00D326AD" w:rsidRDefault="00D326AD" w:rsidP="00D326AD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7" w:anchor="0" w:history="1">
        <w:r w:rsidRPr="00DB52C9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 xml:space="preserve">приказом </w:t>
        </w:r>
      </w:hyperlink>
      <w:r>
        <w:rPr>
          <w:rFonts w:ascii="Times New Roman" w:hAnsi="Times New Roman"/>
          <w:sz w:val="24"/>
          <w:szCs w:val="24"/>
          <w:lang w:eastAsia="ru-RU"/>
        </w:rPr>
        <w:t>Министерства</w:t>
      </w:r>
      <w:r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>
        <w:rPr>
          <w:rFonts w:ascii="Times New Roman" w:hAnsi="Times New Roman"/>
          <w:sz w:val="24"/>
          <w:szCs w:val="24"/>
          <w:lang w:eastAsia="ru-RU"/>
        </w:rPr>
        <w:tab/>
        <w:t>и</w:t>
      </w:r>
      <w:r>
        <w:rPr>
          <w:rFonts w:ascii="Times New Roman" w:hAnsi="Times New Roman"/>
          <w:sz w:val="24"/>
          <w:szCs w:val="24"/>
          <w:lang w:eastAsia="ru-RU"/>
        </w:rPr>
        <w:tab/>
        <w:t>науки</w:t>
      </w:r>
      <w:r>
        <w:rPr>
          <w:rFonts w:ascii="Times New Roman" w:hAnsi="Times New Roman"/>
          <w:sz w:val="24"/>
          <w:szCs w:val="24"/>
          <w:lang w:eastAsia="ru-RU"/>
        </w:rPr>
        <w:tab/>
        <w:t>РФ</w:t>
      </w:r>
      <w:r>
        <w:rPr>
          <w:rFonts w:ascii="Times New Roman" w:hAnsi="Times New Roman"/>
          <w:sz w:val="24"/>
          <w:szCs w:val="24"/>
          <w:lang w:eastAsia="ru-RU"/>
        </w:rPr>
        <w:tab/>
        <w:t>от</w:t>
      </w:r>
      <w:r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14:paraId="7654B36B" w14:textId="77777777" w:rsidR="00D326AD" w:rsidRDefault="00D326AD" w:rsidP="00D326AD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14:paraId="2A740E47" w14:textId="77777777" w:rsidR="00D326AD" w:rsidRDefault="00D326AD" w:rsidP="00D326AD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Основная  образовательная  программа  начального  общего  образования;</w:t>
      </w:r>
    </w:p>
    <w:p w14:paraId="41547DC1" w14:textId="77777777" w:rsidR="00D326AD" w:rsidRPr="00012817" w:rsidRDefault="00D326AD" w:rsidP="00D326AD">
      <w:pPr>
        <w:pStyle w:val="a3"/>
        <w:numPr>
          <w:ilvl w:val="0"/>
          <w:numId w:val="3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14:paraId="61692549" w14:textId="77777777" w:rsidR="00D326AD" w:rsidRDefault="00D326AD" w:rsidP="00D326AD">
      <w:pPr>
        <w:pStyle w:val="a3"/>
        <w:numPr>
          <w:ilvl w:val="0"/>
          <w:numId w:val="1"/>
        </w:numPr>
        <w:tabs>
          <w:tab w:val="left" w:pos="709"/>
        </w:tabs>
        <w:spacing w:after="0" w:line="261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Учебный план обр</w:t>
      </w:r>
      <w:r w:rsidR="00DB52C9">
        <w:rPr>
          <w:rFonts w:ascii="Times New Roman" w:hAnsi="Times New Roman"/>
          <w:sz w:val="24"/>
          <w:szCs w:val="24"/>
          <w:lang w:eastAsia="ru-RU"/>
        </w:rPr>
        <w:t>азовательного учреждения на 2022/2023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14:paraId="19C84900" w14:textId="77777777" w:rsidR="00D326AD" w:rsidRDefault="00D326AD" w:rsidP="00D326AD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</w:p>
    <w:p w14:paraId="33A5328F" w14:textId="77777777" w:rsidR="00D326AD" w:rsidRPr="00012817" w:rsidRDefault="00D326AD" w:rsidP="00D326AD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Содержание 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2268"/>
      </w:tblGrid>
      <w:tr w:rsidR="00D326AD" w14:paraId="748E0A25" w14:textId="77777777" w:rsidTr="009B1ABC">
        <w:tc>
          <w:tcPr>
            <w:tcW w:w="534" w:type="dxa"/>
          </w:tcPr>
          <w:p w14:paraId="63915C35" w14:textId="77777777" w:rsidR="00D326AD" w:rsidRPr="005F72C3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F72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14:paraId="5A8B494D" w14:textId="77777777" w:rsidR="00D326AD" w:rsidRPr="005F72C3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                  </w:t>
            </w:r>
            <w:r w:rsidRPr="005F72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268" w:type="dxa"/>
          </w:tcPr>
          <w:p w14:paraId="2C87E5F7" w14:textId="77777777" w:rsidR="00D326AD" w:rsidRPr="005F72C3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F72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26AD" w14:paraId="229FB904" w14:textId="77777777" w:rsidTr="009B1ABC">
        <w:tc>
          <w:tcPr>
            <w:tcW w:w="534" w:type="dxa"/>
          </w:tcPr>
          <w:p w14:paraId="08283058" w14:textId="77777777" w:rsidR="00D326AD" w:rsidRPr="005F72C3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14:paraId="08D36009" w14:textId="77777777" w:rsidR="00D326AD" w:rsidRPr="005F72C3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Здравствуй,  школа!</w:t>
            </w:r>
          </w:p>
        </w:tc>
        <w:tc>
          <w:tcPr>
            <w:tcW w:w="2268" w:type="dxa"/>
          </w:tcPr>
          <w:p w14:paraId="3017F85C" w14:textId="77777777" w:rsidR="00D326AD" w:rsidRPr="005F72C3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72C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</w:t>
            </w:r>
            <w:r w:rsidR="007F06B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</w:tr>
      <w:tr w:rsidR="00D326AD" w14:paraId="341AE854" w14:textId="77777777" w:rsidTr="009B1ABC">
        <w:tc>
          <w:tcPr>
            <w:tcW w:w="534" w:type="dxa"/>
          </w:tcPr>
          <w:p w14:paraId="64898EE4" w14:textId="77777777" w:rsidR="00D326AD" w:rsidRPr="005F72C3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0" w:type="dxa"/>
          </w:tcPr>
          <w:p w14:paraId="0C3BA2C3" w14:textId="77777777" w:rsidR="00D326AD" w:rsidRPr="005F72C3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Осень наступила.</w:t>
            </w:r>
          </w:p>
        </w:tc>
        <w:tc>
          <w:tcPr>
            <w:tcW w:w="2268" w:type="dxa"/>
          </w:tcPr>
          <w:p w14:paraId="66DFD5D3" w14:textId="77777777" w:rsidR="00D326AD" w:rsidRPr="005F72C3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</w:t>
            </w:r>
            <w:r w:rsidR="007F06B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</w:tr>
      <w:tr w:rsidR="00D326AD" w14:paraId="56E823A0" w14:textId="77777777" w:rsidTr="009B1ABC">
        <w:tc>
          <w:tcPr>
            <w:tcW w:w="534" w:type="dxa"/>
          </w:tcPr>
          <w:p w14:paraId="074FAED8" w14:textId="77777777"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14:paraId="16F33D28" w14:textId="77777777"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Учимся трудиться.</w:t>
            </w:r>
          </w:p>
        </w:tc>
        <w:tc>
          <w:tcPr>
            <w:tcW w:w="2268" w:type="dxa"/>
          </w:tcPr>
          <w:p w14:paraId="0C7DF336" w14:textId="77777777"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</w:t>
            </w:r>
            <w:r w:rsidR="00DC34C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  <w:r w:rsidR="004F2F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</w:tr>
      <w:tr w:rsidR="00D326AD" w14:paraId="111798A4" w14:textId="77777777" w:rsidTr="009B1ABC">
        <w:tc>
          <w:tcPr>
            <w:tcW w:w="534" w:type="dxa"/>
          </w:tcPr>
          <w:p w14:paraId="22AB9621" w14:textId="77777777"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14:paraId="2BAB4422" w14:textId="77777777"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Ребятам о зверятах.</w:t>
            </w:r>
          </w:p>
        </w:tc>
        <w:tc>
          <w:tcPr>
            <w:tcW w:w="2268" w:type="dxa"/>
          </w:tcPr>
          <w:p w14:paraId="6461A584" w14:textId="77777777"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</w:t>
            </w:r>
            <w:r w:rsidR="004B611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</w:tr>
      <w:tr w:rsidR="00D326AD" w14:paraId="5C847235" w14:textId="77777777" w:rsidTr="009B1ABC">
        <w:tc>
          <w:tcPr>
            <w:tcW w:w="534" w:type="dxa"/>
          </w:tcPr>
          <w:p w14:paraId="51477D54" w14:textId="77777777"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14:paraId="3E9FF0BC" w14:textId="77777777"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Чудесный мир сказок.</w:t>
            </w:r>
          </w:p>
        </w:tc>
        <w:tc>
          <w:tcPr>
            <w:tcW w:w="2268" w:type="dxa"/>
          </w:tcPr>
          <w:p w14:paraId="18E32162" w14:textId="77777777"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</w:t>
            </w:r>
            <w:r w:rsidR="004B611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</w:tr>
      <w:tr w:rsidR="00D326AD" w14:paraId="1B9A6253" w14:textId="77777777" w:rsidTr="009B1ABC">
        <w:tc>
          <w:tcPr>
            <w:tcW w:w="534" w:type="dxa"/>
          </w:tcPr>
          <w:p w14:paraId="601E51A4" w14:textId="77777777"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14:paraId="062EDA1F" w14:textId="77777777"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Зимушка-зима.</w:t>
            </w:r>
          </w:p>
        </w:tc>
        <w:tc>
          <w:tcPr>
            <w:tcW w:w="2268" w:type="dxa"/>
          </w:tcPr>
          <w:p w14:paraId="4E728D0F" w14:textId="77777777"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2</w:t>
            </w:r>
            <w:r w:rsidR="007F06B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</w:tr>
      <w:tr w:rsidR="00D326AD" w14:paraId="29214C3B" w14:textId="77777777" w:rsidTr="009B1ABC">
        <w:tc>
          <w:tcPr>
            <w:tcW w:w="534" w:type="dxa"/>
          </w:tcPr>
          <w:p w14:paraId="0CBAD6E2" w14:textId="77777777"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14:paraId="76D24F93" w14:textId="77777777"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Так нельзя, а так можно.</w:t>
            </w:r>
          </w:p>
        </w:tc>
        <w:tc>
          <w:tcPr>
            <w:tcW w:w="2268" w:type="dxa"/>
          </w:tcPr>
          <w:p w14:paraId="7D43B26F" w14:textId="77777777"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</w:t>
            </w:r>
            <w:r w:rsidR="004B611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</w:tr>
      <w:tr w:rsidR="00D326AD" w14:paraId="7F7CCC61" w14:textId="77777777" w:rsidTr="009B1ABC">
        <w:tc>
          <w:tcPr>
            <w:tcW w:w="534" w:type="dxa"/>
          </w:tcPr>
          <w:p w14:paraId="7D76294E" w14:textId="77777777"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14:paraId="391B862E" w14:textId="77777777"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Весна в окно стучится.</w:t>
            </w:r>
          </w:p>
        </w:tc>
        <w:tc>
          <w:tcPr>
            <w:tcW w:w="2268" w:type="dxa"/>
          </w:tcPr>
          <w:p w14:paraId="6FF75B77" w14:textId="77777777" w:rsidR="00D326AD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</w:t>
            </w:r>
            <w:r w:rsidR="006B6B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</w:t>
            </w:r>
          </w:p>
        </w:tc>
      </w:tr>
      <w:tr w:rsidR="00D326AD" w14:paraId="47C7531D" w14:textId="77777777" w:rsidTr="009B1ABC">
        <w:tc>
          <w:tcPr>
            <w:tcW w:w="534" w:type="dxa"/>
          </w:tcPr>
          <w:p w14:paraId="71B991A8" w14:textId="77777777" w:rsidR="00D326AD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14:paraId="7715D3F0" w14:textId="77777777" w:rsidR="00D326AD" w:rsidRPr="00DC34C1" w:rsidRDefault="00DC34C1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C34C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Веселые истории</w:t>
            </w:r>
          </w:p>
        </w:tc>
        <w:tc>
          <w:tcPr>
            <w:tcW w:w="2268" w:type="dxa"/>
          </w:tcPr>
          <w:p w14:paraId="1B708C69" w14:textId="77777777" w:rsidR="00D326AD" w:rsidRPr="007F06BF" w:rsidRDefault="00D326AD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F06B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</w:t>
            </w:r>
            <w:r w:rsidR="00DC34C1" w:rsidRPr="007F06B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7F06B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</w:tr>
      <w:tr w:rsidR="007F06BF" w14:paraId="2BAA2568" w14:textId="77777777" w:rsidTr="009B1ABC">
        <w:tc>
          <w:tcPr>
            <w:tcW w:w="534" w:type="dxa"/>
          </w:tcPr>
          <w:p w14:paraId="44CC5780" w14:textId="77777777"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14:paraId="6E45ACC7" w14:textId="77777777" w:rsidR="007F06BF" w:rsidRPr="00DC34C1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Родина любимая.</w:t>
            </w:r>
          </w:p>
        </w:tc>
        <w:tc>
          <w:tcPr>
            <w:tcW w:w="2268" w:type="dxa"/>
          </w:tcPr>
          <w:p w14:paraId="020241FD" w14:textId="77777777" w:rsidR="007F06BF" w:rsidRP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8</w:t>
            </w:r>
          </w:p>
        </w:tc>
      </w:tr>
      <w:tr w:rsidR="007F06BF" w14:paraId="08313BA4" w14:textId="77777777" w:rsidTr="009B1ABC">
        <w:tc>
          <w:tcPr>
            <w:tcW w:w="534" w:type="dxa"/>
          </w:tcPr>
          <w:p w14:paraId="3969DDDA" w14:textId="77777777"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</w:tcPr>
          <w:p w14:paraId="2D70C139" w14:textId="77777777"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2268" w:type="dxa"/>
          </w:tcPr>
          <w:p w14:paraId="59B1770E" w14:textId="77777777"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10</w:t>
            </w:r>
          </w:p>
        </w:tc>
      </w:tr>
      <w:tr w:rsidR="007F06BF" w14:paraId="430F1CB6" w14:textId="77777777" w:rsidTr="009B1ABC">
        <w:tc>
          <w:tcPr>
            <w:tcW w:w="534" w:type="dxa"/>
          </w:tcPr>
          <w:p w14:paraId="63C9B71A" w14:textId="77777777"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4C8246F2" w14:textId="77777777"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8" w:type="dxa"/>
          </w:tcPr>
          <w:p w14:paraId="3CE89E56" w14:textId="77777777" w:rsidR="007F06BF" w:rsidRDefault="007F06BF" w:rsidP="009B1ABC">
            <w:pPr>
              <w:ind w:right="-57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138</w:t>
            </w:r>
          </w:p>
        </w:tc>
      </w:tr>
    </w:tbl>
    <w:p w14:paraId="35CD594B" w14:textId="77777777" w:rsidR="00D326AD" w:rsidRDefault="00D326AD" w:rsidP="00D326AD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14:paraId="21E770A8" w14:textId="77777777" w:rsidR="00FF3E79" w:rsidRPr="00FF3E79" w:rsidRDefault="00FF3E79" w:rsidP="00FF3E79">
      <w:pPr>
        <w:pStyle w:val="a6"/>
        <w:ind w:firstLine="708"/>
        <w:jc w:val="center"/>
        <w:rPr>
          <w:b/>
          <w:bCs/>
          <w:sz w:val="24"/>
        </w:rPr>
      </w:pPr>
      <w:bookmarkStart w:id="0" w:name="page4"/>
      <w:bookmarkEnd w:id="0"/>
      <w:r w:rsidRPr="00FF3E79">
        <w:rPr>
          <w:b/>
          <w:bCs/>
          <w:sz w:val="24"/>
        </w:rPr>
        <w:t>Содержание программы</w:t>
      </w:r>
    </w:p>
    <w:p w14:paraId="46D9B1C6" w14:textId="77777777" w:rsidR="00FF3E79" w:rsidRPr="00FF3E79" w:rsidRDefault="00FF3E79" w:rsidP="00FF3E79">
      <w:pPr>
        <w:pStyle w:val="podza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3E79">
        <w:rPr>
          <w:rFonts w:ascii="Times New Roman" w:hAnsi="Times New Roman" w:cs="Times New Roman"/>
          <w:sz w:val="24"/>
          <w:szCs w:val="24"/>
        </w:rPr>
        <w:t>ТЕХНИКА ЧТЕНИЯ</w:t>
      </w:r>
    </w:p>
    <w:p w14:paraId="2885E37B" w14:textId="77777777" w:rsidR="00FF3E79" w:rsidRDefault="00FF3E79" w:rsidP="00FF3E79">
      <w:pPr>
        <w:pStyle w:val="a8"/>
      </w:pPr>
      <w:r w:rsidRPr="00FF3E79">
        <w:t>      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  <w:r w:rsidRPr="00FF3E79">
        <w:br/>
        <w:t>      Соблюдение при чтении знаков препинания и нужной интонации.</w:t>
      </w:r>
      <w:r w:rsidRPr="00FF3E79">
        <w:br/>
        <w:t>      Чтение про себя простых по содержанию текстов.</w:t>
      </w:r>
    </w:p>
    <w:p w14:paraId="3374A466" w14:textId="77777777" w:rsidR="004F2FF4" w:rsidRPr="00FF3E79" w:rsidRDefault="004F2FF4" w:rsidP="00FF3E79">
      <w:pPr>
        <w:pStyle w:val="a8"/>
      </w:pPr>
    </w:p>
    <w:p w14:paraId="1CD3B82C" w14:textId="77777777" w:rsidR="00FF3E79" w:rsidRPr="00FF3E79" w:rsidRDefault="00FF3E79" w:rsidP="00FF3E79">
      <w:pPr>
        <w:pStyle w:val="podzag1"/>
        <w:rPr>
          <w:rFonts w:ascii="Times New Roman" w:hAnsi="Times New Roman" w:cs="Times New Roman"/>
          <w:sz w:val="24"/>
          <w:szCs w:val="24"/>
        </w:rPr>
      </w:pPr>
      <w:r w:rsidRPr="00FF3E79">
        <w:rPr>
          <w:rFonts w:ascii="Times New Roman" w:hAnsi="Times New Roman" w:cs="Times New Roman"/>
          <w:sz w:val="24"/>
          <w:szCs w:val="24"/>
        </w:rPr>
        <w:t>ПОНИМАНИЕ ЧИТАЕМОГО</w:t>
      </w:r>
    </w:p>
    <w:p w14:paraId="014D1EAB" w14:textId="77777777" w:rsidR="00FF3E79" w:rsidRPr="00FF3E79" w:rsidRDefault="00FF3E79" w:rsidP="00FF3E79">
      <w:pPr>
        <w:pStyle w:val="a8"/>
      </w:pPr>
      <w:r w:rsidRPr="00FF3E79">
        <w:t>      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  <w:r w:rsidRPr="00FF3E79">
        <w:br/>
        <w:t>      Подведение учащихся к выводам из прочитанного, сравнение прочитанного с опытом детей и с содержанием другого знакомого текста.</w:t>
      </w:r>
      <w:r w:rsidRPr="00FF3E79">
        <w:br/>
        <w:t>      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14:paraId="069E3FD2" w14:textId="77777777" w:rsidR="00FF3E79" w:rsidRPr="00FF3E79" w:rsidRDefault="00FF3E79" w:rsidP="00FF3E79">
      <w:pPr>
        <w:pStyle w:val="podzag1"/>
        <w:rPr>
          <w:rFonts w:ascii="Times New Roman" w:hAnsi="Times New Roman" w:cs="Times New Roman"/>
          <w:sz w:val="24"/>
          <w:szCs w:val="24"/>
        </w:rPr>
      </w:pPr>
      <w:r w:rsidRPr="00FF3E79">
        <w:rPr>
          <w:rFonts w:ascii="Times New Roman" w:hAnsi="Times New Roman" w:cs="Times New Roman"/>
          <w:sz w:val="24"/>
          <w:szCs w:val="24"/>
        </w:rPr>
        <w:t>РАЗВИТИЕ УСТНОЙ РЕЧИ</w:t>
      </w:r>
    </w:p>
    <w:p w14:paraId="00030986" w14:textId="77777777" w:rsidR="00FF3E79" w:rsidRPr="00FF3E79" w:rsidRDefault="00FF3E79" w:rsidP="00FF3E79">
      <w:pPr>
        <w:pStyle w:val="a8"/>
      </w:pPr>
      <w:r w:rsidRPr="00FF3E79">
        <w:t>      Подробный пересказ содержания прочитанного рассказа или сказки.</w:t>
      </w:r>
      <w:r w:rsidRPr="00FF3E79">
        <w:br/>
        <w:t>      Чтение диалогов. Драматизация простейших оценок из рассказов и сказок.</w:t>
      </w:r>
      <w:r w:rsidRPr="00FF3E79">
        <w:br/>
      </w:r>
      <w:r w:rsidRPr="00FF3E79">
        <w:lastRenderedPageBreak/>
        <w:t>      Самостоятельная работа по заданиям и вопросам, помещенным в книге для чтения.</w:t>
      </w:r>
      <w:r w:rsidRPr="00FF3E79">
        <w:br/>
        <w:t>      Разучивание в течение года небольших по объему стихотворений, чтение их перед классом.</w:t>
      </w:r>
    </w:p>
    <w:p w14:paraId="0F911B6E" w14:textId="77777777" w:rsidR="00FF3E79" w:rsidRPr="00FF3E79" w:rsidRDefault="00FF3E79" w:rsidP="00FF3E79">
      <w:pPr>
        <w:pStyle w:val="podzag1"/>
        <w:rPr>
          <w:rFonts w:ascii="Times New Roman" w:hAnsi="Times New Roman" w:cs="Times New Roman"/>
          <w:sz w:val="24"/>
          <w:szCs w:val="24"/>
        </w:rPr>
      </w:pPr>
      <w:r w:rsidRPr="00FF3E79">
        <w:rPr>
          <w:rFonts w:ascii="Times New Roman" w:hAnsi="Times New Roman" w:cs="Times New Roman"/>
          <w:sz w:val="24"/>
          <w:szCs w:val="24"/>
        </w:rPr>
        <w:t>ВНЕКЛАССНОЕ ЧТЕНИЕ</w:t>
      </w:r>
    </w:p>
    <w:p w14:paraId="4CD5F293" w14:textId="77777777" w:rsidR="00FF3E79" w:rsidRPr="00FF3E79" w:rsidRDefault="00FF3E79" w:rsidP="00FF3E79">
      <w:pPr>
        <w:pStyle w:val="a8"/>
      </w:pPr>
      <w:r w:rsidRPr="00FF3E79">
        <w:t>      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  <w:r w:rsidRPr="00FF3E79">
        <w:br/>
        <w:t>      Чтение доступных детских книжек. Ответы на вопросы по содержанию прочитанного и объяснение иллюстраций.</w:t>
      </w:r>
    </w:p>
    <w:p w14:paraId="46C7DCA9" w14:textId="77777777" w:rsidR="00FF3E79" w:rsidRPr="00FF3E79" w:rsidRDefault="00FF3E79" w:rsidP="00FF3E7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E79">
        <w:rPr>
          <w:rStyle w:val="a9"/>
          <w:rFonts w:ascii="Times New Roman" w:eastAsia="Calibri" w:hAnsi="Times New Roman" w:cs="Times New Roman"/>
          <w:sz w:val="24"/>
          <w:szCs w:val="24"/>
        </w:rPr>
        <w:t>Примерная тематика</w:t>
      </w:r>
    </w:p>
    <w:p w14:paraId="7C692D16" w14:textId="77777777" w:rsidR="00FF3E79" w:rsidRPr="00FF3E79" w:rsidRDefault="00FF3E79" w:rsidP="00FF3E79">
      <w:pPr>
        <w:pStyle w:val="a8"/>
      </w:pPr>
      <w:r w:rsidRPr="00FF3E79">
        <w:t>      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  <w:r w:rsidRPr="00FF3E79">
        <w:br/>
        <w:t>      Рассказы, сказки, статьи, стихотворения, пословицы на морально-этические темы, на темы мира и дружбы.</w:t>
      </w:r>
    </w:p>
    <w:p w14:paraId="69F3A232" w14:textId="77777777" w:rsidR="00D326AD" w:rsidRDefault="00D326AD" w:rsidP="00D32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методическое обеспечение:</w:t>
      </w:r>
    </w:p>
    <w:p w14:paraId="42A24616" w14:textId="77777777" w:rsidR="00D326AD" w:rsidRDefault="00D326AD" w:rsidP="00FF3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F3E79">
        <w:rPr>
          <w:rFonts w:ascii="Times New Roman" w:hAnsi="Times New Roman" w:cs="Times New Roman"/>
          <w:sz w:val="24"/>
          <w:szCs w:val="24"/>
        </w:rPr>
        <w:t>Учебник «Чтение» 3</w:t>
      </w:r>
      <w:r>
        <w:rPr>
          <w:rFonts w:ascii="Times New Roman" w:hAnsi="Times New Roman" w:cs="Times New Roman"/>
          <w:sz w:val="24"/>
          <w:szCs w:val="24"/>
        </w:rPr>
        <w:t xml:space="preserve"> класс в двух частях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общеобразовательных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организаций, реализующих адаптированные основные общеобразовательные программы, авторы С.Ю.Иль</w:t>
      </w:r>
      <w:r w:rsidR="00FF3E79">
        <w:rPr>
          <w:rFonts w:ascii="Times New Roman" w:hAnsi="Times New Roman" w:cs="Times New Roman"/>
          <w:sz w:val="24"/>
          <w:szCs w:val="24"/>
        </w:rPr>
        <w:t>ина, А.А. Б</w:t>
      </w:r>
      <w:r w:rsidR="00DB52C9">
        <w:rPr>
          <w:rFonts w:ascii="Times New Roman" w:hAnsi="Times New Roman" w:cs="Times New Roman"/>
          <w:sz w:val="24"/>
          <w:szCs w:val="24"/>
        </w:rPr>
        <w:t>огданова, М. "Просвещение", 2020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6677F60" w14:textId="77777777" w:rsidR="00D326AD" w:rsidRDefault="00D326AD" w:rsidP="00FF3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Ноутбук</w:t>
      </w:r>
    </w:p>
    <w:p w14:paraId="2B8E675C" w14:textId="77777777" w:rsidR="00D326AD" w:rsidRPr="00FF3E79" w:rsidRDefault="00D326AD" w:rsidP="00FF3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79">
        <w:rPr>
          <w:rFonts w:ascii="Times New Roman" w:hAnsi="Times New Roman" w:cs="Times New Roman"/>
          <w:sz w:val="24"/>
          <w:szCs w:val="24"/>
        </w:rPr>
        <w:t>3. Наглядные пособия.</w:t>
      </w:r>
    </w:p>
    <w:p w14:paraId="111FF3F7" w14:textId="77777777" w:rsidR="00FF3E79" w:rsidRPr="00FF3E79" w:rsidRDefault="00FF3E79" w:rsidP="00FF3E79">
      <w:pPr>
        <w:pStyle w:val="a6"/>
        <w:rPr>
          <w:sz w:val="24"/>
        </w:rPr>
      </w:pPr>
      <w:r w:rsidRPr="00FF3E79">
        <w:rPr>
          <w:sz w:val="24"/>
        </w:rPr>
        <w:t xml:space="preserve">4. </w:t>
      </w:r>
      <w:proofErr w:type="spellStart"/>
      <w:r w:rsidRPr="00FF3E79">
        <w:rPr>
          <w:sz w:val="24"/>
        </w:rPr>
        <w:t>Узорова</w:t>
      </w:r>
      <w:proofErr w:type="spellEnd"/>
      <w:r w:rsidRPr="00FF3E79">
        <w:rPr>
          <w:sz w:val="24"/>
        </w:rPr>
        <w:t xml:space="preserve"> О.В., Нефедова Е.А. Тесты по проверке техники чтения для начальной школы: М.: Астрель, 2006.</w:t>
      </w:r>
    </w:p>
    <w:p w14:paraId="11DEFF69" w14:textId="77777777" w:rsidR="00FF3E79" w:rsidRDefault="00FF3E79" w:rsidP="00FF3E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906DC" w14:textId="77777777" w:rsidR="00943978" w:rsidRPr="00453920" w:rsidRDefault="00D326AD" w:rsidP="0094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943978">
        <w:rPr>
          <w:rFonts w:ascii="Times New Roman" w:hAnsi="Times New Roman"/>
          <w:b/>
          <w:sz w:val="32"/>
          <w:szCs w:val="32"/>
        </w:rPr>
        <w:t xml:space="preserve">                           Календарно-тематическое планирование</w:t>
      </w:r>
    </w:p>
    <w:tbl>
      <w:tblPr>
        <w:tblStyle w:val="a4"/>
        <w:tblW w:w="1456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4"/>
        <w:gridCol w:w="2128"/>
        <w:gridCol w:w="2832"/>
        <w:gridCol w:w="2126"/>
        <w:gridCol w:w="1637"/>
      </w:tblGrid>
      <w:tr w:rsidR="00943978" w14:paraId="65041C74" w14:textId="77777777" w:rsidTr="00963325">
        <w:trPr>
          <w:trHeight w:val="28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E3BE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9DE2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14:paraId="32D6A0DF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6692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EDE5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3199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9865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1E0D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BDE1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943978" w14:paraId="1C2BB7D4" w14:textId="77777777" w:rsidTr="00963325">
        <w:trPr>
          <w:trHeight w:val="27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856D" w14:textId="77777777" w:rsidR="00943978" w:rsidRDefault="00943978" w:rsidP="009B1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8708" w14:textId="77777777" w:rsidR="00943978" w:rsidRDefault="00943978" w:rsidP="009B1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0EFB" w14:textId="77777777" w:rsidR="00943978" w:rsidRDefault="00943978" w:rsidP="009B1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7B30" w14:textId="77777777" w:rsidR="00943978" w:rsidRDefault="00943978" w:rsidP="009B1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CFA2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29C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1C76" w14:textId="77777777" w:rsidR="00943978" w:rsidRDefault="00943978" w:rsidP="009B1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A0C7" w14:textId="77777777" w:rsidR="00943978" w:rsidRDefault="00943978" w:rsidP="009B1A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978" w14:paraId="20CD2773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912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D534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150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A776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4D6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DB5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A6C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79C3" w14:textId="77777777" w:rsidR="00943978" w:rsidRDefault="0094397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14:paraId="2635DE50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90C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6C22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Здравствуй, школа!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80D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A13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351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BA01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9F50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014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14:paraId="239E95E9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DE1" w14:textId="77777777" w:rsidR="009438D0" w:rsidRP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7122" w14:textId="77777777" w:rsidR="009438D0" w:rsidRP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>М. Садовский «Сентябрь»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A83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702C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ED86" w14:textId="77777777" w:rsidR="009438D0" w:rsidRDefault="00582E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Умение слушать, отвечать  на вопросы учителя, </w:t>
            </w:r>
            <w:r w:rsidRPr="00551E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знать приметы осени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0799" w14:textId="77777777" w:rsidR="009438D0" w:rsidRDefault="00582E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1DC" w14:textId="77777777" w:rsidR="009438D0" w:rsidRPr="00582E1B" w:rsidRDefault="00582E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E1B">
              <w:rPr>
                <w:rFonts w:ascii="Times New Roman" w:hAnsi="Times New Roman"/>
                <w:sz w:val="24"/>
                <w:szCs w:val="24"/>
              </w:rPr>
              <w:t>Чтение стихотворения «Сентябрь» М. Садовского.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77C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9438D0" w14:paraId="72FD96B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DAD9" w14:textId="77777777" w:rsidR="009438D0" w:rsidRP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A15" w14:textId="77777777" w:rsidR="009438D0" w:rsidRP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В.Воскобойникову «Весёлая улица»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8AC3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A3B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688" w14:textId="77777777" w:rsidR="009438D0" w:rsidRPr="00582E1B" w:rsidRDefault="00582E1B" w:rsidP="00582E1B">
            <w:pPr>
              <w:pStyle w:val="Default"/>
              <w:jc w:val="both"/>
            </w:pPr>
            <w:r w:rsidRPr="00FD6ECF">
              <w:t xml:space="preserve">Правильно читать слоги и слова, </w:t>
            </w:r>
            <w:r w:rsidRPr="00FD6ECF">
              <w:lastRenderedPageBreak/>
              <w:t>соотносить картинку со словом, отвечать на вопросы</w:t>
            </w:r>
            <w:r>
              <w:t>.</w:t>
            </w:r>
            <w:r w:rsidRPr="00FD6ECF"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C16" w14:textId="77777777" w:rsidR="00582E1B" w:rsidRDefault="00582E1B" w:rsidP="00582E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к безопасному и </w:t>
            </w:r>
            <w:r w:rsidRPr="009169E8">
              <w:rPr>
                <w:rFonts w:ascii="Times New Roman" w:hAnsi="Times New Roman"/>
                <w:sz w:val="24"/>
                <w:szCs w:val="24"/>
              </w:rPr>
              <w:lastRenderedPageBreak/>
              <w:t>бережному поведению в природе и обществе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089B6D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97F" w14:textId="77777777" w:rsidR="009438D0" w:rsidRPr="00582E1B" w:rsidRDefault="00582E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2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</w:t>
            </w:r>
            <w:r w:rsidR="00A7687A">
              <w:rPr>
                <w:rFonts w:ascii="Times New Roman" w:hAnsi="Times New Roman"/>
                <w:sz w:val="24"/>
                <w:szCs w:val="24"/>
              </w:rPr>
              <w:t xml:space="preserve">с текстом, отвечают на </w:t>
            </w:r>
            <w:r w:rsidR="00A7687A">
              <w:rPr>
                <w:rFonts w:ascii="Times New Roman" w:hAnsi="Times New Roman"/>
                <w:sz w:val="24"/>
                <w:szCs w:val="24"/>
              </w:rPr>
              <w:lastRenderedPageBreak/>
              <w:t>воп</w:t>
            </w:r>
            <w:r w:rsidRPr="00582E1B">
              <w:rPr>
                <w:rFonts w:ascii="Times New Roman" w:hAnsi="Times New Roman"/>
                <w:sz w:val="24"/>
                <w:szCs w:val="24"/>
              </w:rPr>
              <w:t>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401E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14:paraId="5C59ADC5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BFD4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D74B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«Первое сентября»</w:t>
            </w:r>
          </w:p>
          <w:p w14:paraId="1B3249B1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 Драгунскому «Завтра в школу»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EEC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9B5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5E6" w14:textId="77777777" w:rsidR="009438D0" w:rsidRPr="00A7687A" w:rsidRDefault="00A7687A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87A">
              <w:rPr>
                <w:rFonts w:ascii="Times New Roman" w:hAnsi="Times New Roman"/>
                <w:sz w:val="24"/>
                <w:szCs w:val="24"/>
              </w:rPr>
              <w:t>Знать автор изученных произведений.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DE5" w14:textId="77777777" w:rsidR="009438D0" w:rsidRDefault="00A7687A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CF0E" w14:textId="77777777" w:rsidR="009438D0" w:rsidRDefault="00A7687A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CCB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14:paraId="5477A529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36FB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1EA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2AE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81A6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A1A3" w14:textId="77777777" w:rsidR="009438D0" w:rsidRDefault="002119C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н</w:t>
            </w:r>
            <w:r w:rsidRPr="00C04A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 вопросы учителя, 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целыми словами.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602" w14:textId="77777777" w:rsidR="002119CF" w:rsidRDefault="002119CF" w:rsidP="002119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E4729E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F3B6" w14:textId="77777777" w:rsidR="009438D0" w:rsidRDefault="002119C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5E90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14:paraId="624C23A3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F07C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FAE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В.Бирюков «Кто лучшим будет»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664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C4C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14E0" w14:textId="77777777" w:rsidR="009438D0" w:rsidRPr="002119CF" w:rsidRDefault="002119CF" w:rsidP="002119CF">
            <w:pPr>
              <w:pStyle w:val="Default"/>
              <w:jc w:val="both"/>
            </w:pPr>
            <w:r w:rsidRPr="00FD6ECF">
              <w:t>Правильно читать слоги и слова, соотносить картинку со словом, отвечать на вопросы</w:t>
            </w:r>
            <w:r>
              <w:t>.</w:t>
            </w:r>
            <w:r w:rsidRPr="00FD6ECF"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931E" w14:textId="77777777" w:rsidR="009438D0" w:rsidRDefault="002119C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ориентированный взгляд на мир в единстве его природой и социальной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327" w14:textId="77777777" w:rsidR="009438D0" w:rsidRPr="002119CF" w:rsidRDefault="002119CF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19CF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D0F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14:paraId="628F2E28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003B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D03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«Обида»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5AB2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37C1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CB54" w14:textId="77777777" w:rsidR="009438D0" w:rsidRPr="00EA4951" w:rsidRDefault="00EA495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4951">
              <w:rPr>
                <w:rFonts w:ascii="Times New Roman" w:hAnsi="Times New Roman"/>
                <w:sz w:val="24"/>
                <w:szCs w:val="24"/>
              </w:rPr>
              <w:t>Слушать объяснение учителя, ответы товарищей, работать самостоятельно, знать правила поведения в школе.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05E" w14:textId="77777777" w:rsidR="009438D0" w:rsidRDefault="00EA49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0A86" w14:textId="77777777" w:rsidR="00EA4951" w:rsidRPr="00FD6ECF" w:rsidRDefault="00EA4951" w:rsidP="00EA4951">
            <w:pPr>
              <w:pStyle w:val="Default"/>
              <w:jc w:val="both"/>
            </w:pPr>
            <w:r>
              <w:t>Правильно читают</w:t>
            </w:r>
            <w:r w:rsidRPr="00FD6ECF">
              <w:t xml:space="preserve"> слова</w:t>
            </w:r>
            <w:r>
              <w:t xml:space="preserve"> и предложения, соотносят картинку со словом, отвечают </w:t>
            </w:r>
            <w:r w:rsidRPr="00FD6ECF">
              <w:t>на вопросы</w:t>
            </w:r>
            <w:r>
              <w:t>.</w:t>
            </w:r>
            <w:r w:rsidRPr="00FD6ECF">
              <w:t xml:space="preserve"> </w:t>
            </w:r>
          </w:p>
          <w:p w14:paraId="18418F3F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3230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14:paraId="15699F2F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2C1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102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Аксёнова «Наша учительница»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FABA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29C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7A0" w14:textId="77777777" w:rsidR="009438D0" w:rsidRDefault="00A5414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44D2">
              <w:rPr>
                <w:rFonts w:ascii="Times New Roman" w:hAnsi="Times New Roman" w:cs="Times New Roman"/>
                <w:sz w:val="24"/>
                <w:szCs w:val="24"/>
              </w:rPr>
              <w:t xml:space="preserve">Слушать объяснение учителя, ответы товарищей, </w:t>
            </w:r>
            <w:r w:rsidRPr="00714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D82" w14:textId="77777777" w:rsidR="009438D0" w:rsidRDefault="00A5414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адекватных представлений о собственных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возможностях, о насущно необходимом жизнеобеспечении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989" w14:textId="77777777" w:rsidR="009438D0" w:rsidRPr="00A5414F" w:rsidRDefault="00A5414F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414F">
              <w:rPr>
                <w:rFonts w:ascii="Times New Roman" w:hAnsi="Times New Roman"/>
                <w:sz w:val="24"/>
                <w:szCs w:val="24"/>
              </w:rPr>
              <w:lastRenderedPageBreak/>
              <w:t>Работа с  текстом и вопросами к нему.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E748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14:paraId="42D2B648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261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E79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A61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D95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EDF" w14:textId="77777777" w:rsidR="009438D0" w:rsidRPr="00963325" w:rsidRDefault="0096332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325">
              <w:rPr>
                <w:rFonts w:ascii="Times New Roman" w:hAnsi="Times New Roman"/>
                <w:sz w:val="24"/>
                <w:szCs w:val="24"/>
              </w:rPr>
              <w:t>Уметь самостоятельно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50A9" w14:textId="77777777" w:rsidR="009438D0" w:rsidRDefault="00963325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D3B4F">
              <w:rPr>
                <w:rFonts w:ascii="Times New Roman" w:eastAsia="Calibri" w:hAnsi="Times New Roman" w:cs="Times New Roman"/>
              </w:rPr>
              <w:t>Осознание языка, как основного средства человеческого общения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074" w14:textId="77777777" w:rsidR="009438D0" w:rsidRDefault="00963325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 на школьную тематику.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92E8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Т.ч.</w:t>
            </w:r>
          </w:p>
        </w:tc>
      </w:tr>
      <w:tr w:rsidR="009438D0" w14:paraId="13A7C9AB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67E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D8D" w14:textId="77777777" w:rsid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288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9BF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306" w14:textId="77777777" w:rsidR="009438D0" w:rsidRDefault="004A198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44D2">
              <w:rPr>
                <w:rFonts w:ascii="Times New Roman" w:hAnsi="Times New Roman" w:cs="Times New Roman"/>
                <w:sz w:val="24"/>
                <w:szCs w:val="24"/>
              </w:rPr>
              <w:t>омогать друг другу, проявлять заботу о ближнем.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077" w14:textId="77777777" w:rsidR="009438D0" w:rsidRPr="004A198D" w:rsidRDefault="004A198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36A" w14:textId="77777777" w:rsidR="009438D0" w:rsidRPr="004A198D" w:rsidRDefault="004A198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98D">
              <w:rPr>
                <w:rFonts w:ascii="Times New Roman" w:hAnsi="Times New Roman"/>
                <w:sz w:val="24"/>
                <w:szCs w:val="24"/>
              </w:rPr>
              <w:t>Работа с вопросами.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4FB5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14:paraId="6321C35A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2B7" w14:textId="77777777" w:rsidR="009438D0" w:rsidRP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38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5CB" w14:textId="77777777" w:rsidR="009438D0" w:rsidRP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38D0">
              <w:rPr>
                <w:rFonts w:ascii="Times New Roman" w:hAnsi="Times New Roman"/>
                <w:b/>
                <w:sz w:val="24"/>
                <w:szCs w:val="24"/>
              </w:rPr>
              <w:t>Осень наступила…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E93F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9F6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C56C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9F05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540B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994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8D0" w14:paraId="58054A89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4391" w14:textId="77777777" w:rsidR="009438D0" w:rsidRPr="009438D0" w:rsidRDefault="009438D0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CC6C" w14:textId="77777777" w:rsidR="009438D0" w:rsidRP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38D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438D0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 w:rsidRPr="009438D0">
              <w:rPr>
                <w:rFonts w:ascii="Times New Roman" w:hAnsi="Times New Roman"/>
                <w:sz w:val="24"/>
                <w:szCs w:val="24"/>
              </w:rPr>
              <w:t xml:space="preserve"> «Осень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E4B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2E3" w14:textId="77777777" w:rsidR="009438D0" w:rsidRDefault="009438D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12D" w14:textId="77777777" w:rsidR="009438D0" w:rsidRDefault="002425D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44D2">
              <w:rPr>
                <w:rFonts w:ascii="Times New Roman" w:hAnsi="Times New Roman" w:cs="Times New Roman"/>
                <w:sz w:val="24"/>
                <w:szCs w:val="24"/>
              </w:rPr>
              <w:t>Слушать объяснение учителя, работать по подражанию.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F12" w14:textId="77777777" w:rsidR="009438D0" w:rsidRDefault="002425D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E77BE">
              <w:rPr>
                <w:rFonts w:ascii="Times New Roman" w:eastAsia="Times New Roman" w:hAnsi="Times New Roman"/>
                <w:sz w:val="24"/>
                <w:szCs w:val="24"/>
              </w:rPr>
              <w:t>Чётко и правильно выражать свои мысли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4BF8" w14:textId="77777777" w:rsidR="009438D0" w:rsidRPr="002425D6" w:rsidRDefault="002425D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25D6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«Осень» </w:t>
            </w:r>
            <w:proofErr w:type="spellStart"/>
            <w:r w:rsidRPr="002425D6">
              <w:rPr>
                <w:rFonts w:ascii="Times New Roman" w:hAnsi="Times New Roman"/>
                <w:sz w:val="24"/>
                <w:szCs w:val="24"/>
              </w:rPr>
              <w:t>О.Высотской</w:t>
            </w:r>
            <w:proofErr w:type="spellEnd"/>
            <w:r w:rsidRPr="002425D6"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842" w14:textId="77777777" w:rsidR="009438D0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</w:p>
        </w:tc>
      </w:tr>
      <w:tr w:rsidR="00CD652F" w14:paraId="7F6E0F50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C73" w14:textId="77777777" w:rsidR="00CD652F" w:rsidRPr="009438D0" w:rsidRDefault="00CD652F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BA16" w14:textId="77777777" w:rsidR="00CD652F" w:rsidRPr="009438D0" w:rsidRDefault="00CD652F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Ю.Ковалю «Последний лист»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D75" w14:textId="77777777" w:rsidR="00CD652F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592" w14:textId="77777777" w:rsidR="00CD652F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A9A" w14:textId="77777777" w:rsidR="00CD652F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F377" w14:textId="77777777" w:rsidR="00944027" w:rsidRPr="00DE77BE" w:rsidRDefault="00944027" w:rsidP="00944027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48D494" w14:textId="77777777" w:rsidR="00CD652F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C05" w14:textId="77777777" w:rsidR="00CD652F" w:rsidRPr="00944027" w:rsidRDefault="0094402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027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5E2" w14:textId="77777777" w:rsidR="00CD652F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52F" w14:paraId="6CA068E1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374" w14:textId="77777777" w:rsidR="00CD652F" w:rsidRDefault="00CD652F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87E" w14:textId="77777777" w:rsidR="00CD652F" w:rsidRDefault="000D00C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Толстой «Осень. Обсыпается весь наш бедный сад…»</w:t>
            </w:r>
          </w:p>
          <w:p w14:paraId="06002AF7" w14:textId="77777777" w:rsidR="000D00C6" w:rsidRDefault="000D00C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Н.Сладкову «Сентябрь на дворе»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A41" w14:textId="77777777" w:rsidR="00CD652F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761E" w14:textId="77777777" w:rsidR="00CD652F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22F6" w14:textId="77777777" w:rsidR="00CD652F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E47A" w14:textId="77777777" w:rsidR="00CD652F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D22" w14:textId="77777777" w:rsidR="00CD652F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E3E67">
              <w:rPr>
                <w:rFonts w:ascii="Times New Roman" w:hAnsi="Times New Roman" w:cs="Times New Roman"/>
                <w:sz w:val="24"/>
                <w:szCs w:val="24"/>
              </w:rPr>
              <w:t>Тренировка правильного чтения, учить работать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6C5" w14:textId="77777777" w:rsidR="00CD652F" w:rsidRDefault="00CD652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0C6" w14:paraId="29A9B432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6B1C" w14:textId="77777777" w:rsidR="000D00C6" w:rsidRDefault="000D00C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F640" w14:textId="77777777" w:rsidR="000D00C6" w:rsidRDefault="000D00C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Степанов «Воробей»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D05E" w14:textId="77777777" w:rsidR="000D00C6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54D4" w14:textId="77777777" w:rsidR="000D00C6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914" w14:textId="77777777" w:rsidR="000D00C6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27E" w14:textId="77777777" w:rsidR="000D00C6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EEBF" w14:textId="77777777" w:rsidR="000D00C6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3A41">
              <w:rPr>
                <w:rFonts w:ascii="Times New Roman" w:hAnsi="Times New Roman" w:cs="Times New Roman"/>
                <w:sz w:val="24"/>
                <w:szCs w:val="24"/>
              </w:rPr>
              <w:t>Правильное чтение. Выборочное чтение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2B5" w14:textId="77777777" w:rsidR="000D00C6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0C6" w14:paraId="57A1B127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9EDA" w14:textId="77777777" w:rsidR="000D00C6" w:rsidRDefault="000D00C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658" w14:textId="77777777" w:rsidR="000D00C6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«Лето на веревочке»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FF43" w14:textId="77777777" w:rsidR="000D00C6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09E" w14:textId="77777777" w:rsidR="000D00C6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9DD" w14:textId="77777777" w:rsidR="000D00C6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6387" w14:textId="77777777" w:rsidR="00944027" w:rsidRPr="00DE77BE" w:rsidRDefault="00944027" w:rsidP="00944027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660FA1" w14:textId="77777777" w:rsidR="000D00C6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684F" w14:textId="77777777" w:rsidR="000D00C6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9DB" w14:textId="77777777" w:rsidR="000D00C6" w:rsidRDefault="000D00C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14:paraId="50644108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00A7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E8D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Благинина «Улетают, улетели 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90A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B2D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AF51" w14:textId="77777777" w:rsidR="00CF17EC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BB1" w14:textId="77777777" w:rsidR="00CF17EC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7A">
              <w:rPr>
                <w:rFonts w:ascii="Times New Roman" w:hAnsi="Times New Roman"/>
                <w:sz w:val="24"/>
                <w:szCs w:val="24"/>
              </w:rPr>
              <w:t>роявление 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31E" w14:textId="77777777" w:rsidR="00CF17EC" w:rsidRPr="00786177" w:rsidRDefault="007861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4A1E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CF17EC" w14:paraId="5EED52E5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B78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F316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«Ворона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5A54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F8FF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61F" w14:textId="77777777" w:rsidR="00CF17EC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 xml:space="preserve">Правильное </w:t>
            </w:r>
            <w:r w:rsidRPr="00582D8B">
              <w:rPr>
                <w:rFonts w:ascii="Times New Roman" w:hAnsi="Times New Roman"/>
                <w:sz w:val="24"/>
                <w:szCs w:val="24"/>
              </w:rPr>
              <w:lastRenderedPageBreak/>
              <w:t>чтение текста.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1AD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F74" w14:textId="77777777" w:rsidR="00CF17EC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44E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14:paraId="5170395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DDF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3651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Л.Воронковой «За кормом для птиц»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740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3CAF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7EB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41E" w14:textId="77777777" w:rsidR="00CF17EC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DC08" w14:textId="77777777" w:rsidR="00CF17EC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466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14:paraId="760842AD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F7E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59E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октябре»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700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B94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AEA" w14:textId="77777777" w:rsidR="00CF17EC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E29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4A1" w14:textId="77777777" w:rsidR="00CF17EC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C4FF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14:paraId="6FB33A0D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119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7570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 Сладкову «Страшный невидимка»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1CDB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F39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4CAC" w14:textId="77777777" w:rsidR="00CF17EC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310" w14:textId="77777777" w:rsidR="00CF17EC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AF6" w14:textId="77777777" w:rsidR="00CF17EC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E3E67">
              <w:rPr>
                <w:rFonts w:ascii="Times New Roman" w:hAnsi="Times New Roman" w:cs="Times New Roman"/>
                <w:sz w:val="24"/>
                <w:szCs w:val="24"/>
              </w:rPr>
              <w:t>Тренировка правильного чтения, учить работать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0A83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14:paraId="7FA74735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53B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079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Плещеев «Осень наступила»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C35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69B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1D8" w14:textId="77777777" w:rsidR="00CF17EC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6ED" w14:textId="77777777" w:rsidR="00CF17EC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7A">
              <w:rPr>
                <w:rFonts w:ascii="Times New Roman" w:hAnsi="Times New Roman"/>
                <w:sz w:val="24"/>
                <w:szCs w:val="24"/>
              </w:rPr>
              <w:t>роявление 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F234" w14:textId="77777777" w:rsidR="00CF17EC" w:rsidRPr="00786177" w:rsidRDefault="007861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FE5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CF17EC" w14:paraId="0D6A2C3F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659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52E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«Сказка об осеннем ветре»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5F2E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68B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9A21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B057" w14:textId="77777777" w:rsidR="00CF17EC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D6F7" w14:textId="77777777" w:rsidR="00CF17EC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802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14:paraId="5BA71389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65B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71C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625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5B7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5303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8983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1DF7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491F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14:paraId="7E974F4D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07A" w14:textId="77777777" w:rsidR="00CF17EC" w:rsidRP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17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2CC3" w14:textId="77777777" w:rsidR="00CF17EC" w:rsidRP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17EC">
              <w:rPr>
                <w:rFonts w:ascii="Times New Roman" w:hAnsi="Times New Roman"/>
                <w:b/>
                <w:sz w:val="24"/>
                <w:szCs w:val="24"/>
              </w:rPr>
              <w:t>Учимся трудиться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29E0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BEF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F2F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FCE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2E9B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FB4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321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14:paraId="6F00C8C5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6C5" w14:textId="77777777" w:rsidR="00CF17EC" w:rsidRP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88B" w14:textId="77777777" w:rsidR="00CF17EC" w:rsidRP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17EC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CF17EC"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  <w:r w:rsidRPr="00CF17EC">
              <w:rPr>
                <w:rFonts w:ascii="Times New Roman" w:hAnsi="Times New Roman"/>
                <w:sz w:val="24"/>
                <w:szCs w:val="24"/>
              </w:rPr>
              <w:t xml:space="preserve"> «Все для всех»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A015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953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5AE0" w14:textId="77777777" w:rsidR="00CF17EC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F0E" w14:textId="77777777" w:rsidR="00CF17EC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7A">
              <w:rPr>
                <w:rFonts w:ascii="Times New Roman" w:hAnsi="Times New Roman"/>
                <w:sz w:val="24"/>
                <w:szCs w:val="24"/>
              </w:rPr>
              <w:t>роявление 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851" w14:textId="77777777" w:rsidR="00CF17EC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B69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14:paraId="55EC6F27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E4D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6A1" w14:textId="77777777" w:rsidR="00CF17EC" w:rsidRP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«Работа»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1357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DD2E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E8C1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30C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286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C604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14:paraId="6C558892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13FE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D589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Орлов «Мои помощники»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F94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8D32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7520" w14:textId="77777777" w:rsidR="00CF17EC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5525" w14:textId="77777777" w:rsidR="00CF17EC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B69" w14:textId="77777777" w:rsidR="00CF17EC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55B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14:paraId="698C90F0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3443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C57B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 Потаповой «Бабушка и внучка»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E30B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AED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D33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F4F9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6F6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EF2E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7EC" w14:paraId="13848505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4EB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BD44" w14:textId="77777777" w:rsidR="00CF17EC" w:rsidRDefault="00CF17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«Повар»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800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9DE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029" w14:textId="77777777" w:rsidR="00CF17EC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DCAD" w14:textId="77777777" w:rsidR="00944027" w:rsidRPr="00DE77BE" w:rsidRDefault="00944027" w:rsidP="00944027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DB7BFC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A04" w14:textId="77777777" w:rsidR="00CF17EC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4E0" w14:textId="77777777" w:rsidR="00CF17EC" w:rsidRDefault="00CF17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14:paraId="3B018479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DD2B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FB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М.Дружининой «Сюрприз»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5E77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C63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0B70" w14:textId="77777777" w:rsidR="004F2FF4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работать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8760" w14:textId="77777777" w:rsidR="004F2FF4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уважительного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56DA" w14:textId="77777777" w:rsidR="004F2FF4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AF08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14:paraId="2BB0FFF7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E322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CA2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«Маргаритка»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886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851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AE2" w14:textId="77777777" w:rsidR="004F2FF4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9AC" w14:textId="77777777" w:rsidR="004F2FF4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социального окружения, своего места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910" w14:textId="77777777" w:rsidR="004F2FF4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E3E67">
              <w:rPr>
                <w:rFonts w:ascii="Times New Roman" w:hAnsi="Times New Roman" w:cs="Times New Roman"/>
                <w:sz w:val="24"/>
                <w:szCs w:val="24"/>
              </w:rPr>
              <w:t>Тренировка правильного чтения, учить работать с текстом.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A522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14:paraId="3BBDF46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EE3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D13C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«Пуговица»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B4F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DE9A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8D0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41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290F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5D3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14:paraId="604A9E35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A2C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954B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«Портниха»</w:t>
            </w:r>
          </w:p>
          <w:p w14:paraId="7A3837A2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«Пуговица»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1E7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516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BF5" w14:textId="77777777" w:rsidR="004F2FF4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F5B" w14:textId="77777777" w:rsidR="004F2FF4" w:rsidRDefault="000106A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эстетических потребностей, ценностей и чувств;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7F98" w14:textId="77777777" w:rsidR="004F2FF4" w:rsidRPr="00786177" w:rsidRDefault="007861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585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4F2FF4" w14:paraId="7E3ACEFF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0DD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08F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я помогал маме мыть пол»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325B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70A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FC0" w14:textId="77777777" w:rsidR="004F2FF4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D8A1" w14:textId="77777777" w:rsidR="004F2FF4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017A">
              <w:rPr>
                <w:rFonts w:ascii="Times New Roman" w:hAnsi="Times New Roman"/>
                <w:sz w:val="24"/>
                <w:szCs w:val="24"/>
              </w:rPr>
              <w:t>роявление сопереживания к чувствам других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4F4" w14:textId="77777777" w:rsidR="004F2FF4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DAA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14:paraId="793DB7E2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E57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344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 Баруздину «Как Алешке учиться надоело»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825D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21BF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6EE1" w14:textId="77777777" w:rsidR="004F2FF4" w:rsidRDefault="0094402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D6A" w14:textId="77777777" w:rsidR="004F2FF4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921" w14:textId="77777777" w:rsidR="004F2FF4" w:rsidRDefault="00E5117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6DD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14:paraId="24EDDECC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63DE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4C6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 Родари «Чем пахнут ремёсла»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3B3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6B6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3869" w14:textId="77777777" w:rsidR="004F2FF4" w:rsidRDefault="00CA11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406" w14:textId="77777777" w:rsidR="00944027" w:rsidRPr="00DE77BE" w:rsidRDefault="00944027" w:rsidP="00944027">
            <w:pPr>
              <w:rPr>
                <w:rFonts w:ascii="Times New Roman" w:hAnsi="Times New Roman"/>
                <w:sz w:val="24"/>
                <w:szCs w:val="24"/>
              </w:rPr>
            </w:pPr>
            <w:r w:rsidRPr="00DE77BE">
              <w:rPr>
                <w:rFonts w:ascii="Times New Roman" w:hAnsi="Times New Roman"/>
                <w:sz w:val="24"/>
                <w:szCs w:val="24"/>
              </w:rPr>
              <w:t>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82F6A4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D0F5" w14:textId="77777777" w:rsidR="004F2FF4" w:rsidRDefault="007861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Правильное, осознанное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FF9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FF4" w14:paraId="2CB11CC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BB2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F5C" w14:textId="77777777" w:rsidR="004F2FF4" w:rsidRDefault="004F2FF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3224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11F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E7F" w14:textId="77777777" w:rsidR="004F2FF4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7E8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AD7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8F6" w14:textId="77777777" w:rsidR="004F2FF4" w:rsidRDefault="004F2F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14:paraId="639285BE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B5BE" w14:textId="77777777"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FD63" w14:textId="77777777" w:rsidR="009B1ABC" w:rsidRP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B1ABC"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DC1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3733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4A16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E6C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4823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26C7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14:paraId="16ECC091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C822" w14:textId="77777777" w:rsidR="009B1ABC" w:rsidRPr="00E50977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09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685D" w14:textId="77777777" w:rsidR="009B1ABC" w:rsidRP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Ребятам о зверятах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179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B90E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FB8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353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396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052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14:paraId="596DFB09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5B0" w14:textId="77777777"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E75" w14:textId="77777777" w:rsidR="009B1ABC" w:rsidRP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ABC">
              <w:rPr>
                <w:rFonts w:ascii="Times New Roman" w:hAnsi="Times New Roman"/>
                <w:sz w:val="24"/>
                <w:szCs w:val="24"/>
              </w:rPr>
              <w:t>По Е. Чарушину «Лисята»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6D9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373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CEA" w14:textId="77777777" w:rsidR="009B1ABC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F81E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AA8D" w14:textId="77777777" w:rsidR="009B1ABC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27E" w14:textId="77777777" w:rsidR="009B1ABC" w:rsidRP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ABC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FB92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14:paraId="33D988B8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70CB" w14:textId="77777777"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47F" w14:textId="77777777" w:rsidR="009B1ABC" w:rsidRP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Н.Сладкову «Лисица и Ёж»;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«Заяц»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394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DA2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3AA" w14:textId="77777777" w:rsidR="009B1ABC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2FF" w14:textId="77777777" w:rsidR="009B1ABC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29FE" w14:textId="77777777" w:rsidR="009B1ABC" w:rsidRP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871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14:paraId="6E25D32F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C360" w14:textId="77777777"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D1F" w14:textId="77777777"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М.Пришвину «Ёж»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089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C2E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455" w14:textId="77777777" w:rsidR="009B1ABC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FA1" w14:textId="77777777" w:rsidR="009B1ABC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принятыми ритуалами социального </w:t>
            </w:r>
            <w:r w:rsidRPr="004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9A7" w14:textId="77777777" w:rsidR="009B1ABC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787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14:paraId="2869A819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44E" w14:textId="77777777"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345" w14:textId="77777777"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«Материнская забота»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D3B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47C5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844" w14:textId="77777777" w:rsidR="009B1ABC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D11" w14:textId="77777777" w:rsidR="009B1ABC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263" w14:textId="77777777" w:rsidR="009B1ABC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F84E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14:paraId="208A505B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7FCD" w14:textId="77777777"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C891" w14:textId="77777777"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Г. Снегирёву «Белёк»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E7F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6A9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A38" w14:textId="77777777" w:rsidR="009B1ABC" w:rsidRPr="002D722E" w:rsidRDefault="002D72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22E">
              <w:rPr>
                <w:rFonts w:ascii="Times New Roman" w:hAnsi="Times New Roman"/>
                <w:sz w:val="24"/>
                <w:szCs w:val="24"/>
              </w:rPr>
              <w:t>Уметь пересказывать рассказ по вопросам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49A" w14:textId="77777777" w:rsidR="009B1ABC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51E" w14:textId="77777777" w:rsidR="009B1ABC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C66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ABC" w14:paraId="1CC49D93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ABA" w14:textId="77777777"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033" w14:textId="77777777"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Приходько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5D78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F60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3FE" w14:textId="77777777" w:rsidR="009B1ABC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100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303" w14:textId="77777777" w:rsidR="009B1ABC" w:rsidRDefault="009B1AB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726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9B1ABC" w14:paraId="3B79BB00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D20A" w14:textId="77777777" w:rsidR="009B1ABC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7F9" w14:textId="77777777" w:rsidR="009B1ABC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Б.Житкову «Галка»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2DF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0D52" w14:textId="77777777" w:rsidR="009B1ABC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D822" w14:textId="77777777" w:rsidR="009B1ABC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65EC" w14:textId="77777777" w:rsidR="009B1ABC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2D9" w14:textId="77777777" w:rsidR="009B1ABC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694" w14:textId="77777777" w:rsidR="009B1ABC" w:rsidRDefault="009B1AB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7A4836E3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AB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AB3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В.Гаранжину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«Куриный воспитанник»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6E39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1D0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AD6" w14:textId="77777777" w:rsidR="00E50977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F5F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49F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744B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44F4DDA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3E8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56C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М.Тарловскому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«Добрый Волк»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76B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1CC6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E05" w14:textId="77777777" w:rsidR="00E50977" w:rsidRPr="002D722E" w:rsidRDefault="002D72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22E">
              <w:rPr>
                <w:rFonts w:ascii="Times New Roman" w:hAnsi="Times New Roman"/>
                <w:sz w:val="24"/>
                <w:szCs w:val="24"/>
              </w:rPr>
              <w:t>Уметь пересказывать рассказ по картинкам.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37C" w14:textId="77777777" w:rsidR="00E50977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8254" w14:textId="77777777"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8E5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6299BAC7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BC1E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EB7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Н.Носову «Живая шляпа»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595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E91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0550" w14:textId="77777777" w:rsidR="00E50977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F81E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039" w14:textId="77777777" w:rsidR="00E5097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C376" w14:textId="77777777"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6F3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7CD99A5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E77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3D6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Н.Павловой «Котята»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9BBB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4E79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86F" w14:textId="77777777" w:rsidR="00E50977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182B" w14:textId="77777777" w:rsidR="00E50977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0E8D" w14:textId="77777777"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467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72AB8FBA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AEA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1EA5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F66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55A2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8C7" w14:textId="77777777" w:rsidR="00E50977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B96" w14:textId="77777777" w:rsidR="00E50977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58B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D59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3B5C212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EF4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E32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М.Пляцковскому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«Сердитый дог Буль»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FE9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0F46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445" w14:textId="77777777" w:rsidR="00E50977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DDD" w14:textId="77777777" w:rsidR="00E50977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61B" w14:textId="77777777"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D4E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3DD0408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735D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857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E7A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550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37C" w14:textId="77777777" w:rsidR="00E50977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238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4B2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4F26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4C47BDD3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E60" w14:textId="77777777" w:rsidR="00E50977" w:rsidRP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09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4B1" w14:textId="77777777" w:rsidR="00E50977" w:rsidRP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0977">
              <w:rPr>
                <w:rFonts w:ascii="Times New Roman" w:hAnsi="Times New Roman"/>
                <w:b/>
                <w:sz w:val="24"/>
                <w:szCs w:val="24"/>
              </w:rPr>
              <w:t>Чудесный мир сказок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20A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E60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C59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A5D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A1B0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B92D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05758AA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369E" w14:textId="77777777" w:rsidR="00E50977" w:rsidRP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09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BF9" w14:textId="77777777" w:rsidR="00E50977" w:rsidRP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«Лиса и журавль»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3F9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AC51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767E" w14:textId="77777777" w:rsidR="00E50977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 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C29" w14:textId="77777777" w:rsidR="00E50977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уважительного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94F" w14:textId="77777777"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226E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05EBCF3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D4B" w14:textId="77777777" w:rsidR="00E50977" w:rsidRP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C411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«Храбрый баран»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6E09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090A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033" w14:textId="77777777" w:rsidR="00E50977" w:rsidRPr="002D722E" w:rsidRDefault="002D72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722E">
              <w:rPr>
                <w:rFonts w:ascii="Times New Roman" w:hAnsi="Times New Roman"/>
                <w:sz w:val="24"/>
                <w:szCs w:val="24"/>
              </w:rPr>
              <w:t>Уметь пересказывать сказку по сюжетным картинкам.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229" w14:textId="77777777" w:rsidR="00E50977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E82" w14:textId="77777777"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ED9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794C2F6F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CD2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D297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D94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E9E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B05" w14:textId="77777777" w:rsidR="00E50977" w:rsidRPr="002D722E" w:rsidRDefault="002D72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давать характеристику сказочным героям.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5FF7" w14:textId="77777777" w:rsidR="00E50977" w:rsidRPr="00E23A07" w:rsidRDefault="00E23A07" w:rsidP="00E2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00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55B4" w14:textId="77777777"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576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6123BC1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A0EB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147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Украинская народная сказка «Овечка и волк»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F04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F759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254" w14:textId="77777777" w:rsidR="00E50977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97EA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DF53" w14:textId="77777777"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B89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2F439A2B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25C8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D51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Башкирская народная сказка «Медведь и пчелы»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716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DEF4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924" w14:textId="77777777" w:rsidR="00E50977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D08" w14:textId="77777777" w:rsidR="00E50977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2A" w14:textId="77777777"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FD99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4A8F6037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3751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F425" w14:textId="77777777" w:rsidR="00E50977" w:rsidRDefault="00E5097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Таджикская народная сказка «Тигр и лиса»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017D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E48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F9C7" w14:textId="77777777" w:rsidR="00E50977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F81E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4EB" w14:textId="77777777" w:rsidR="00E5097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C1B" w14:textId="77777777"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E64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5331420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E84E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FBC" w14:textId="77777777" w:rsidR="00E50977" w:rsidRDefault="00E5097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народная сказка «Лиса и куропатка»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8B76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89A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3CD" w14:textId="77777777" w:rsidR="00E50977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0BC" w14:textId="77777777" w:rsidR="00E50977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714" w14:textId="77777777"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1F9A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425419F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306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4269" w14:textId="77777777" w:rsidR="00E50977" w:rsidRDefault="00E5097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Абхазская народная сказка «Куцый хвост»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00D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0DF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EF0" w14:textId="77777777" w:rsidR="00E50977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24F" w14:textId="77777777" w:rsidR="00E50977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15C" w14:textId="77777777"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D42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977" w14:paraId="0824F411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C2B" w14:textId="77777777" w:rsidR="00E50977" w:rsidRDefault="00E5097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361" w14:textId="77777777" w:rsidR="00E50977" w:rsidRDefault="001A4934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Удмуртская народная сказка «Глупый котёнок»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E32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BD4" w14:textId="77777777" w:rsidR="00E50977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AA3" w14:textId="77777777" w:rsidR="00E50977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7904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436" w14:textId="77777777" w:rsidR="00E50977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7993" w14:textId="77777777" w:rsidR="00E50977" w:rsidRDefault="00E5097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934" w14:paraId="08FE2BFB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6BA" w14:textId="77777777" w:rsidR="001A4934" w:rsidRDefault="001A493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A09" w14:textId="77777777" w:rsidR="001A4934" w:rsidRDefault="001A4934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B83" w14:textId="77777777"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FE54" w14:textId="77777777"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98E8" w14:textId="77777777" w:rsidR="001A4934" w:rsidRPr="00FB4713" w:rsidRDefault="00FB471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713">
              <w:rPr>
                <w:rFonts w:ascii="Times New Roman" w:hAnsi="Times New Roman"/>
                <w:sz w:val="24"/>
                <w:szCs w:val="24"/>
              </w:rPr>
              <w:t>Уметь четко выражать свое отношения к литературным персонажам.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E58E" w14:textId="77777777" w:rsidR="001A4934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A4B" w14:textId="77777777" w:rsidR="001A4934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3B2" w14:textId="77777777"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934" w14:paraId="619A9E6B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506" w14:textId="77777777" w:rsidR="001A4934" w:rsidRP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49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A6E" w14:textId="77777777" w:rsidR="001A4934" w:rsidRPr="001A4934" w:rsidRDefault="001A4934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A4934">
              <w:rPr>
                <w:rFonts w:ascii="Times New Roman" w:hAnsi="Times New Roman"/>
                <w:b/>
                <w:sz w:val="24"/>
                <w:szCs w:val="24"/>
              </w:rPr>
              <w:t>Зимушка – зима.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C117" w14:textId="77777777"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51C" w14:textId="77777777"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8046" w14:textId="77777777"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D3BF" w14:textId="77777777"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9D1" w14:textId="77777777" w:rsidR="001A4934" w:rsidRDefault="001A493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230" w14:textId="77777777"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934" w14:paraId="7CA4B823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46C4" w14:textId="77777777" w:rsidR="001A4934" w:rsidRPr="001A4934" w:rsidRDefault="001A493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8326" w14:textId="77777777" w:rsidR="001A4934" w:rsidRPr="001A4934" w:rsidRDefault="001A4934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934">
              <w:rPr>
                <w:rFonts w:ascii="Times New Roman" w:hAnsi="Times New Roman"/>
                <w:sz w:val="24"/>
                <w:szCs w:val="24"/>
              </w:rPr>
              <w:t>«Ой ты, зимушка – зима!»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09D" w14:textId="77777777"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B1E3" w14:textId="77777777" w:rsidR="001A4934" w:rsidRDefault="007314B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05B1" w14:textId="77777777" w:rsidR="001A4934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D1701D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1EE" w14:textId="77777777"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7E01" w14:textId="77777777" w:rsidR="001A4934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BE56" w14:textId="77777777"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Наизусть</w:t>
            </w:r>
          </w:p>
        </w:tc>
      </w:tr>
      <w:tr w:rsidR="001A4934" w14:paraId="49B27085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12E" w14:textId="77777777" w:rsidR="001A4934" w:rsidRDefault="001A493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553" w14:textId="77777777" w:rsidR="001A4934" w:rsidRPr="001A4934" w:rsidRDefault="001A4934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В.Бианки «Заяц, Косач, Медведь и Дед Мороз»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B568" w14:textId="77777777"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1F8" w14:textId="77777777" w:rsidR="001A4934" w:rsidRDefault="007314B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31B" w14:textId="77777777" w:rsidR="001A4934" w:rsidRPr="00FB4713" w:rsidRDefault="00FB471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713">
              <w:rPr>
                <w:rFonts w:ascii="Times New Roman" w:hAnsi="Times New Roman"/>
                <w:sz w:val="24"/>
                <w:szCs w:val="24"/>
              </w:rPr>
              <w:t>Уметь работать с содержанием текста.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EC0" w14:textId="77777777" w:rsidR="001A4934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0A5C" w14:textId="77777777" w:rsidR="001A4934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1E26" w14:textId="77777777" w:rsidR="001A4934" w:rsidRDefault="001A493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14:paraId="27161205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A8D" w14:textId="77777777"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6410" w14:textId="77777777"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Садовский «Декабрь»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8C8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AF2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B09" w14:textId="77777777" w:rsidR="00917BCE" w:rsidRPr="00FB4713" w:rsidRDefault="00FB471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4713">
              <w:rPr>
                <w:rFonts w:ascii="Times New Roman" w:hAnsi="Times New Roman"/>
                <w:sz w:val="24"/>
                <w:szCs w:val="24"/>
              </w:rPr>
              <w:t>Уметь приводить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меры, подтверждать </w:t>
            </w:r>
            <w:r w:rsidRPr="00FB4713">
              <w:rPr>
                <w:rFonts w:ascii="Times New Roman" w:hAnsi="Times New Roman"/>
                <w:sz w:val="24"/>
                <w:szCs w:val="24"/>
              </w:rPr>
              <w:t>ответ текстом.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8EF" w14:textId="77777777" w:rsidR="00917BCE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994C" w14:textId="77777777" w:rsidR="00917BCE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598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917BCE" w14:paraId="23DC5F4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0F94" w14:textId="77777777"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85C" w14:textId="77777777"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 Воронковой «Как ёлку наряжали»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914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78B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8BF7" w14:textId="77777777" w:rsidR="00917BCE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4C9C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DA42" w14:textId="77777777" w:rsidR="00917BCE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ACB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14:paraId="56B7290A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E4C" w14:textId="77777777"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51A" w14:textId="77777777"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Попов «В новогоднюю ночь»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19B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F2C4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94E" w14:textId="77777777" w:rsidR="00917BCE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16B4" w14:textId="77777777" w:rsidR="00917BCE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A7D" w14:textId="77777777" w:rsidR="00917BCE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E1BE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</w:p>
        </w:tc>
      </w:tr>
      <w:tr w:rsidR="00917BCE" w14:paraId="717093C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3794" w14:textId="77777777" w:rsidR="00917BCE" w:rsidRP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586" w14:textId="77777777" w:rsidR="00917BCE" w:rsidRPr="00917BCE" w:rsidRDefault="00917BCE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7BCE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0F0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962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7869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585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40E" w14:textId="77777777"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6EC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14:paraId="3D346190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C61C" w14:textId="77777777" w:rsidR="00917BCE" w:rsidRP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60C" w14:textId="77777777" w:rsidR="00917BCE" w:rsidRP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 Усачёву «Как Дед Мороз сделал себе помощников»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4D7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4B7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455" w14:textId="77777777" w:rsidR="00917BCE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F81E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CF08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2AB1" w14:textId="77777777" w:rsidR="00917BCE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9866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14:paraId="2EA7C4CE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95B" w14:textId="77777777" w:rsidR="00917BCE" w:rsidRP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BF2" w14:textId="77777777"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А.Потаповой «Такой вот герой»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C1F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67F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89AF" w14:textId="77777777" w:rsidR="00917BCE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C65B" w14:textId="77777777" w:rsidR="00917BCE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B59" w14:textId="77777777" w:rsidR="00917BCE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A73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14:paraId="75870085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34E" w14:textId="77777777"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AB0" w14:textId="77777777"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С.Есенин «Зима»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573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981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63B3" w14:textId="77777777" w:rsidR="00917BCE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20F" w14:textId="77777777" w:rsidR="00917BCE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B934" w14:textId="77777777" w:rsidR="00917BCE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стих-я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E31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14:paraId="4D213B83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89" w14:textId="77777777"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51A" w14:textId="77777777"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Суворова «Подарок»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E69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056E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3EC" w14:textId="77777777" w:rsidR="00917BCE" w:rsidRPr="00D22E06" w:rsidRDefault="00D22E0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2E06">
              <w:rPr>
                <w:rFonts w:ascii="Times New Roman" w:hAnsi="Times New Roman"/>
                <w:sz w:val="24"/>
                <w:szCs w:val="24"/>
              </w:rPr>
              <w:t>Уметь ориентироваться в тексте.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8FF5" w14:textId="77777777" w:rsidR="00917BCE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112" w14:textId="77777777" w:rsidR="00917BCE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BED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14:paraId="2C8A48B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752" w14:textId="77777777"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B963" w14:textId="77777777"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 Ники новые лыжи»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F870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2A1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7F9" w14:textId="77777777" w:rsidR="00917BCE" w:rsidRPr="00D22E06" w:rsidRDefault="00D22E06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2E06">
              <w:rPr>
                <w:rFonts w:ascii="Times New Roman" w:hAnsi="Times New Roman"/>
                <w:sz w:val="24"/>
                <w:szCs w:val="24"/>
              </w:rPr>
              <w:t>Осознанное чтение.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8BF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78E" w14:textId="77777777" w:rsidR="00917BCE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947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14:paraId="22BFAB12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E80C" w14:textId="77777777"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937" w14:textId="77777777"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Шевчук «С прогулки»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930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07D9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866" w14:textId="77777777" w:rsidR="00917BCE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695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99E" w14:textId="77777777"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D1AE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14:paraId="0C89072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77C" w14:textId="77777777"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0A3" w14:textId="77777777"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М.Быковой «Неудачная находка»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6B9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1F3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0B4" w14:textId="77777777" w:rsidR="00917BCE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2BF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C8F" w14:textId="77777777"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540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BCE" w14:paraId="066423CF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9AF" w14:textId="77777777" w:rsidR="00917BCE" w:rsidRDefault="00917BC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735" w14:textId="77777777" w:rsidR="00917BCE" w:rsidRDefault="00917BC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 w:rsidR="00C96A31">
              <w:rPr>
                <w:rFonts w:ascii="Times New Roman" w:hAnsi="Times New Roman"/>
                <w:sz w:val="24"/>
                <w:szCs w:val="24"/>
              </w:rPr>
              <w:t>Суриков «Детство»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72D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AE8" w14:textId="77777777" w:rsidR="00917BCE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CCA" w14:textId="77777777" w:rsidR="00917BCE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84C" w14:textId="77777777" w:rsidR="00917BCE" w:rsidRDefault="00917BC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06C" w14:textId="77777777" w:rsidR="00917BCE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FE5" w14:textId="77777777" w:rsidR="00917BCE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</w:p>
        </w:tc>
      </w:tr>
      <w:tr w:rsidR="00C96A31" w14:paraId="43BBD043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77D8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636D" w14:textId="77777777"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Е.Чарушину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за зверь»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ACA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B815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929" w14:textId="77777777" w:rsidR="00C96A31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0F8" w14:textId="77777777" w:rsidR="00C96A31" w:rsidRPr="00E23A07" w:rsidRDefault="00E23A07" w:rsidP="00E2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00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0F9" w14:textId="77777777" w:rsidR="00C96A31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A37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1801411A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83D7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F5A" w14:textId="77777777"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E24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AE1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E5F" w14:textId="77777777" w:rsidR="00C96A31" w:rsidRPr="009F1C7E" w:rsidRDefault="009F1C7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1C7E">
              <w:rPr>
                <w:rFonts w:ascii="Times New Roman" w:hAnsi="Times New Roman"/>
                <w:sz w:val="24"/>
                <w:szCs w:val="24"/>
              </w:rPr>
              <w:t>Уметь высказать свое мнение о прочитанном рассказе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EB09" w14:textId="77777777" w:rsidR="00C96A31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106" w14:textId="77777777" w:rsidR="00C96A31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41C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2CB1E1B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E80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45FD" w14:textId="77777777"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 стучать – все спят»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CB4F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82B8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B1B2" w14:textId="77777777" w:rsidR="00C96A31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F81E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63D" w14:textId="77777777" w:rsidR="00C96A31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D47" w14:textId="77777777" w:rsidR="00C96A31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2B2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0A0373FD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477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D69" w14:textId="77777777"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Степанов «Зайка»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95C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F4EC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702" w14:textId="77777777" w:rsidR="00C96A31" w:rsidRDefault="009F1C7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Работать самостоятельно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730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B1C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6BC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7E6E55DD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4A5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BF93" w14:textId="77777777"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Н.Сладкову «Еловая каша»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7E2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58A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797" w14:textId="77777777" w:rsidR="00C96A31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F5B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30B" w14:textId="77777777" w:rsidR="00C96A31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16CC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22BC7257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39B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91E" w14:textId="77777777"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 Александрова «Снежок»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EEBF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020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430" w14:textId="77777777" w:rsidR="00C96A31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A19" w14:textId="77777777" w:rsidR="00C96A31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A3E" w14:textId="77777777" w:rsidR="00C96A31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EB6C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C96A31" w14:paraId="7499DB15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0DC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F5D0" w14:textId="77777777"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С.Баруздину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«Коллективная печка»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7C1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2CC3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10C7" w14:textId="77777777" w:rsidR="00C96A31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743" w14:textId="77777777" w:rsidR="00C96A31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E6F" w14:textId="77777777" w:rsidR="00C96A31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3AAD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0B0E8BAD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A578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BB6" w14:textId="77777777"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Аникин «Доскажи словечко» (Зимние загадки)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D45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5F9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D5A" w14:textId="77777777" w:rsidR="00C96A31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51D" w14:textId="77777777" w:rsidR="00C96A31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6732" w14:textId="77777777" w:rsidR="00C96A31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4F4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28624368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26D1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7E4" w14:textId="77777777"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C91C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480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75C" w14:textId="77777777" w:rsidR="00C96A31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B7D" w14:textId="77777777" w:rsidR="00C96A31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6CD" w14:textId="77777777" w:rsidR="00C96A31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886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26964D77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7BE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B17E" w14:textId="77777777"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1713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7C0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0E0A" w14:textId="77777777" w:rsidR="00C96A31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85CC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E016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B4C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6C6CBE68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350" w14:textId="77777777" w:rsidR="00C96A31" w:rsidRP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6A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009" w14:textId="77777777" w:rsidR="00C96A31" w:rsidRPr="00C96A31" w:rsidRDefault="00C96A31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6A31">
              <w:rPr>
                <w:rFonts w:ascii="Times New Roman" w:hAnsi="Times New Roman"/>
                <w:b/>
                <w:sz w:val="24"/>
                <w:szCs w:val="24"/>
              </w:rPr>
              <w:t>Так нельзя, а так можно.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95F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BA9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61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412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0CB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597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2462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5629D79E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90D2" w14:textId="77777777" w:rsidR="00C96A31" w:rsidRP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7A3" w14:textId="77777777" w:rsidR="00C96A31" w:rsidRP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А.Ягафаровой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«Снегирь и Синичка»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FC5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D18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1DC" w14:textId="77777777" w:rsidR="00C96A31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2AFA" w14:textId="77777777" w:rsidR="00C96A31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2A8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9800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6BC5FC9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B44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E4A3" w14:textId="77777777"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«Птица-синица»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1F40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285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ABF" w14:textId="77777777" w:rsidR="00C96A31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7F44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E3A" w14:textId="77777777" w:rsidR="00C96A31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3CA" w14:textId="77777777" w:rsidR="00C96A31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A1C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4E2845D7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600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D7C4" w14:textId="77777777"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«Дельный 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C20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6A1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3C3" w14:textId="77777777" w:rsidR="00C96A31" w:rsidRDefault="009F1C7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Работать самостоятельно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814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F7E" w14:textId="77777777" w:rsidR="00C96A31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8E0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50E01453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3958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8EB" w14:textId="77777777" w:rsidR="00C96A31" w:rsidRDefault="00C96A31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 Толстому «Косточка»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444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6D3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97D" w14:textId="77777777" w:rsidR="00C96A31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7C47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76E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42C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A31" w14:paraId="34A356CF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3E9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0BB" w14:textId="77777777" w:rsidR="00C96A31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С.Георгиеву «Праздничный стол»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CAB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3195" w14:textId="77777777" w:rsidR="00C96A31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E338" w14:textId="77777777" w:rsidR="00C96A31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6C4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240" w14:textId="77777777" w:rsidR="00C96A31" w:rsidRDefault="00C96A31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922C" w14:textId="77777777" w:rsidR="00C96A31" w:rsidRDefault="00C96A3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11B" w14:paraId="67B84001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F35" w14:textId="77777777"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68F" w14:textId="77777777"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Бесрестов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игрой»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AA2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28C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975" w14:textId="77777777" w:rsidR="004B611B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3C1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A13" w14:textId="77777777" w:rsidR="004B611B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EE7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</w:p>
        </w:tc>
      </w:tr>
      <w:tr w:rsidR="004B611B" w14:paraId="292949F0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4BC" w14:textId="77777777"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921" w14:textId="77777777"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Баруздин «Бревно»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AFBF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F42C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841" w14:textId="77777777" w:rsidR="004B611B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3195" w14:textId="77777777" w:rsidR="004B611B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1785" w14:textId="77777777"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FC7E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11B" w14:paraId="284E89FB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3FB3" w14:textId="77777777"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2C0" w14:textId="77777777"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Артёмка котенка спас»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FFF4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564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753" w14:textId="77777777" w:rsidR="004B611B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541" w14:textId="77777777" w:rsidR="004B611B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11C" w14:textId="77777777" w:rsidR="004B611B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145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11B" w14:paraId="4C07D57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893" w14:textId="77777777"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49CD" w14:textId="77777777"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В.Осеевой «Подвиг»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49E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E64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6A0" w14:textId="77777777" w:rsidR="004B611B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8DC" w14:textId="77777777" w:rsidR="004B611B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DBA" w14:textId="77777777" w:rsidR="004B611B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ED0C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11B" w14:paraId="79DE31C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2CA" w14:textId="77777777"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C71" w14:textId="77777777"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В.Бирюкову «Лесные доктора»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BD2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8ED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A6E" w14:textId="77777777" w:rsidR="004B611B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21A" w14:textId="77777777" w:rsidR="004B611B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7C0" w14:textId="77777777" w:rsidR="004B611B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574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11B" w14:paraId="3C0BA2E0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294" w14:textId="77777777"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61A" w14:textId="77777777"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138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B004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7DE" w14:textId="77777777" w:rsidR="004B611B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540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7DC7" w14:textId="77777777"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9DB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11B" w14:paraId="2B6AD08E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DAF" w14:textId="77777777" w:rsidR="004B611B" w:rsidRDefault="004B611B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209" w14:textId="77777777" w:rsidR="004B611B" w:rsidRDefault="004B611B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DB3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4BC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21D" w14:textId="77777777" w:rsidR="004B611B" w:rsidRPr="009F1C7E" w:rsidRDefault="009F1C7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1C7E">
              <w:rPr>
                <w:rFonts w:ascii="Times New Roman" w:hAnsi="Times New Roman"/>
                <w:sz w:val="24"/>
                <w:szCs w:val="24"/>
              </w:rPr>
              <w:t>Знать изученные произведения и их авторов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914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63C" w14:textId="77777777" w:rsidR="004B611B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вопросами по разделу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910F" w14:textId="77777777" w:rsidR="004B611B" w:rsidRDefault="004B611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14:paraId="3197D425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4D6" w14:textId="77777777" w:rsidR="00D13929" w:rsidRP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39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9FF" w14:textId="77777777" w:rsidR="00D13929" w:rsidRPr="00D13929" w:rsidRDefault="00D13929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3929">
              <w:rPr>
                <w:rFonts w:ascii="Times New Roman" w:hAnsi="Times New Roman"/>
                <w:b/>
                <w:sz w:val="24"/>
                <w:szCs w:val="24"/>
              </w:rPr>
              <w:t>Весна в окно стучится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D6D3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8A9" w14:textId="77777777" w:rsidR="00D13929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DB2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AB6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B1D1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D28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14:paraId="68F5D5DA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666" w14:textId="77777777" w:rsidR="00D13929" w:rsidRP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16B" w14:textId="77777777" w:rsidR="00D13929" w:rsidRP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Тютчев «Зима недаром злится»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1F5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6E8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97E" w14:textId="77777777" w:rsidR="00D13929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7F44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7051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93A" w14:textId="77777777" w:rsidR="00D13929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994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D13929" w14:paraId="1C58A093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C66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6BB" w14:textId="77777777"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 Бирюкову «Весенняя песня»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6F5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2997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77F8" w14:textId="77777777" w:rsidR="00D13929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770" w14:textId="77777777" w:rsidR="00D13929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E35" w14:textId="77777777" w:rsidR="00D13929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BC6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14:paraId="5E4B2DE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F27C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2AC" w14:textId="77777777"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«Сосулька»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D017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F9DD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8B2" w14:textId="77777777" w:rsidR="00D13929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6C8" w14:textId="77777777" w:rsidR="00D13929" w:rsidRPr="00E23A07" w:rsidRDefault="00E23A07" w:rsidP="00E2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00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2A1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>азительное чтение стих-я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1BC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14:paraId="68DA2B8F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072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9603" w14:textId="77777777"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A517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F71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4F5" w14:textId="77777777" w:rsidR="00D13929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BDA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3A8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 xml:space="preserve">азительное чтение </w:t>
            </w:r>
            <w:proofErr w:type="spellStart"/>
            <w:r w:rsidR="009641B9">
              <w:rPr>
                <w:rFonts w:ascii="Times New Roman" w:hAnsi="Times New Roman"/>
                <w:sz w:val="24"/>
                <w:szCs w:val="24"/>
              </w:rPr>
              <w:t>чтих</w:t>
            </w:r>
            <w:proofErr w:type="spellEnd"/>
            <w:r w:rsidR="009641B9"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9F97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14:paraId="244FB0E9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6A3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4E18" w14:textId="77777777"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«Мамин портрет»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F01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3BA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B82" w14:textId="77777777" w:rsidR="00D13929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91F" w14:textId="77777777" w:rsidR="00D13929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D82" w14:textId="77777777" w:rsidR="00D13929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67F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14:paraId="75A14AFC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E57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553" w14:textId="77777777"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Синявский «Разноцветный подарок»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333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166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8FAD" w14:textId="77777777" w:rsidR="00D13929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D7A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BB1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>азительное чтение стих-я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BE3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14:paraId="5A75320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63D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8332" w14:textId="77777777"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«Тихо-тихо»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142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E60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BB10" w14:textId="77777777" w:rsidR="00D13929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E20" w14:textId="77777777" w:rsidR="00D13929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806" w14:textId="77777777" w:rsidR="00D13929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3312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14:paraId="1DDF117C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ED04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8E50" w14:textId="77777777"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Сеф «Лицом к весне»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76D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DCF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68B" w14:textId="77777777" w:rsidR="00D13929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BE5" w14:textId="77777777" w:rsidR="00D13929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8EA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>азительное чтение стих-я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FBF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14:paraId="30776A93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424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0522" w14:textId="77777777"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«Ледоход»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20F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4B43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62C" w14:textId="77777777" w:rsidR="00D13929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0FD" w14:textId="77777777" w:rsidR="00D13929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CEF" w14:textId="77777777" w:rsidR="00D13929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2A31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14:paraId="3FF312E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5BE5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FDE" w14:textId="77777777"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Р.Фархади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«Сон Медвежонка»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B546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E804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B405" w14:textId="77777777" w:rsidR="00D13929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2A76" w14:textId="77777777" w:rsidR="00D13929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A71" w14:textId="77777777" w:rsidR="00D13929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F858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14:paraId="405B4C74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D9B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9B29" w14:textId="77777777"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«Медведь проснулся»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472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702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170B" w14:textId="77777777" w:rsidR="00D13929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7F44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C721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76D" w14:textId="77777777" w:rsidR="00D13929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3A7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Наизусть </w:t>
            </w:r>
          </w:p>
        </w:tc>
      </w:tr>
      <w:tr w:rsidR="00D13929" w14:paraId="31E62688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F5E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F8BB" w14:textId="77777777" w:rsidR="00D13929" w:rsidRDefault="00D13929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E86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42E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02E" w14:textId="77777777" w:rsidR="00D13929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книгой, слушать </w:t>
            </w:r>
            <w:r w:rsidRPr="00C2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2E23" w14:textId="77777777" w:rsidR="00D13929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уважительного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BDFF" w14:textId="77777777" w:rsidR="00D13929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отвечать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BD7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29" w14:paraId="7594011D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78F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2614" w14:textId="77777777" w:rsidR="00D13929" w:rsidRPr="00D13929" w:rsidRDefault="00D13929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3929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B425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1FB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90D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A6A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AF2" w14:textId="77777777" w:rsidR="00D13929" w:rsidRDefault="00D1392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DB8" w14:textId="77777777" w:rsidR="00D13929" w:rsidRDefault="00D1392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14:paraId="21C0F4B7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B5B" w14:textId="77777777"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BC8" w14:textId="77777777" w:rsidR="005A5757" w:rsidRP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В.Бианки «Заяц на дереве»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CCF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347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215" w14:textId="77777777" w:rsidR="005A5757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49B2" w14:textId="77777777" w:rsidR="005A5757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91A" w14:textId="77777777"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  <w:r w:rsidR="00800755">
              <w:rPr>
                <w:rFonts w:ascii="Times New Roman" w:hAnsi="Times New Roman"/>
                <w:sz w:val="24"/>
                <w:szCs w:val="24"/>
              </w:rPr>
              <w:t xml:space="preserve"> рассказа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29A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14:paraId="0E48269C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D0FF" w14:textId="77777777"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92C" w14:textId="77777777"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«Наши гости»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237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1AB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B739" w14:textId="77777777" w:rsidR="005A5757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0FA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44C" w14:textId="77777777"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A69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14:paraId="5F8BB2A1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E573" w14:textId="77777777"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234A" w14:textId="77777777"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Г.Скребицкому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«Скворушка»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A0C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8FC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14E" w14:textId="77777777" w:rsidR="005A5757" w:rsidRDefault="009F1C7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Работать самостоятельно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B4C" w14:textId="77777777" w:rsidR="005A5757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3E9" w14:textId="77777777"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D832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14:paraId="1A1D62CE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BABC" w14:textId="77777777"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584" w14:textId="77777777"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Белоусов «Весенняя гостья»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422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BDDE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E9B" w14:textId="77777777" w:rsidR="005A575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EBCB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C2A2" w14:textId="77777777" w:rsidR="005A5757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C4F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14:paraId="202FFF42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3D6" w14:textId="77777777"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220" w14:textId="77777777"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К. Ушинскому «Пчёлки на разведках»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95C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8D5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5E0" w14:textId="77777777" w:rsidR="005A5757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CBB0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C8F" w14:textId="77777777"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9D2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14:paraId="0C7798E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504" w14:textId="77777777"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394" w14:textId="77777777"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«Тюльпаны»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689D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C54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C52" w14:textId="77777777" w:rsidR="005A575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C67" w14:textId="77777777" w:rsidR="005A5757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AAB9" w14:textId="77777777" w:rsidR="005A5757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460F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14:paraId="3B957202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7529" w14:textId="77777777"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C47" w14:textId="77777777"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4FB1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3BE6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778" w14:textId="77777777" w:rsidR="005A5757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0C9B" w14:textId="77777777" w:rsidR="005A5757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735F" w14:textId="77777777" w:rsidR="005A5757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CDEA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757" w14:paraId="6A4DDC2A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50F" w14:textId="77777777"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497" w14:textId="77777777" w:rsidR="005A5757" w:rsidRDefault="005A575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D50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258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A00" w14:textId="77777777" w:rsidR="005A5757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60A" w14:textId="77777777" w:rsidR="005A575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AE69" w14:textId="77777777" w:rsidR="005A5757" w:rsidRDefault="005A575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EC80" w14:textId="77777777" w:rsidR="005A5757" w:rsidRDefault="005A575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B2E" w14:paraId="760CC022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63A" w14:textId="77777777" w:rsidR="006B6B2E" w:rsidRP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6B2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948" w14:textId="77777777" w:rsidR="006B6B2E" w:rsidRPr="006B6B2E" w:rsidRDefault="006B6B2E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6B2E">
              <w:rPr>
                <w:rFonts w:ascii="Times New Roman" w:hAnsi="Times New Roman"/>
                <w:b/>
                <w:sz w:val="24"/>
                <w:szCs w:val="24"/>
              </w:rPr>
              <w:t>Весёлые истории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3AC" w14:textId="77777777"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245" w14:textId="77777777"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12A" w14:textId="77777777"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8C4" w14:textId="77777777"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AF3E" w14:textId="77777777" w:rsidR="006B6B2E" w:rsidRDefault="006B6B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7C6" w14:textId="77777777"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B2E" w14:paraId="4FBD7123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3F2" w14:textId="77777777" w:rsidR="006B6B2E" w:rsidRPr="006B6B2E" w:rsidRDefault="006B6B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4D2" w14:textId="77777777" w:rsidR="006B6B2E" w:rsidRPr="006B6B2E" w:rsidRDefault="006B6B2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Фархада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Перепутаница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A70" w14:textId="77777777"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3EC3" w14:textId="77777777"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A1E5" w14:textId="77777777" w:rsidR="006B6B2E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CFA" w14:textId="77777777" w:rsidR="006B6B2E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40B" w14:textId="77777777" w:rsidR="006B6B2E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FF0" w14:textId="77777777"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B2E" w14:paraId="74CA1B4A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3B95" w14:textId="77777777" w:rsidR="006B6B2E" w:rsidRDefault="006B6B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43C" w14:textId="77777777" w:rsidR="006B6B2E" w:rsidRDefault="006B6B2E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Г.Остеру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«Эхо»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7B38" w14:textId="77777777"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02FD" w14:textId="77777777"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701E" w14:textId="77777777" w:rsidR="006B6B2E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D7F7" w14:textId="77777777" w:rsidR="006B6B2E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086" w14:textId="77777777" w:rsidR="006B6B2E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B73" w14:textId="77777777"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B2E" w14:paraId="47B20B62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CEC9" w14:textId="77777777" w:rsidR="006B6B2E" w:rsidRDefault="006B6B2E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3E3" w14:textId="77777777" w:rsidR="006B6B2E" w:rsidRDefault="002500EC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Шибаев «Кто кем становится»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E28" w14:textId="77777777"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AF8" w14:textId="77777777" w:rsidR="006B6B2E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5CE7" w14:textId="77777777" w:rsidR="006B6B2E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</w:t>
            </w:r>
            <w:r w:rsidR="007F44D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EE79" w14:textId="77777777" w:rsidR="006B6B2E" w:rsidRPr="00E23A07" w:rsidRDefault="00E23A07" w:rsidP="00E23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00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68A7" w14:textId="77777777" w:rsidR="006B6B2E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C08E" w14:textId="77777777" w:rsidR="006B6B2E" w:rsidRDefault="006B6B2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0EC" w14:paraId="25D391E9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BED" w14:textId="77777777" w:rsidR="002500EC" w:rsidRDefault="002500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718" w14:textId="77777777" w:rsidR="002500EC" w:rsidRDefault="002500EC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Усачёв «Волшебный барабан»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62B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29A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C5C3" w14:textId="77777777" w:rsidR="002500EC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9F2F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3A4" w14:textId="77777777" w:rsidR="002500EC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50D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0EC" w14:paraId="21BD9153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77C" w14:textId="77777777" w:rsidR="002500EC" w:rsidRDefault="002500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099" w14:textId="77777777" w:rsidR="002500EC" w:rsidRDefault="002500EC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«Шишки»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AB2D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CAA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BE3" w14:textId="77777777" w:rsidR="002500EC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6444" w14:textId="77777777" w:rsidR="002500EC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7D6" w14:textId="77777777" w:rsidR="002500EC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3C34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0EC" w14:paraId="5D70D779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F5A" w14:textId="77777777" w:rsidR="002500EC" w:rsidRDefault="002500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0D23" w14:textId="77777777" w:rsidR="002500EC" w:rsidRDefault="002500EC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Ю. Степанову «Портрет»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F75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558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2A4" w14:textId="77777777" w:rsidR="002500EC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C6F9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651" w14:textId="77777777" w:rsidR="002500EC" w:rsidRDefault="002500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38B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0EC" w14:paraId="7110EBEB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DD7" w14:textId="77777777" w:rsidR="002500EC" w:rsidRDefault="002500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95A0" w14:textId="77777777" w:rsidR="002500EC" w:rsidRDefault="002500EC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«Булочная песенка»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F0C6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0A4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3EF" w14:textId="77777777" w:rsidR="002500EC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>Правильное 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25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08F" w14:textId="77777777" w:rsidR="002500EC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8CD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0EC" w14:paraId="38F69A0E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827E" w14:textId="77777777" w:rsidR="002500EC" w:rsidRP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500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F9CF" w14:textId="77777777" w:rsidR="002500EC" w:rsidRPr="002500EC" w:rsidRDefault="002500EC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500EC">
              <w:rPr>
                <w:rFonts w:ascii="Times New Roman" w:hAnsi="Times New Roman"/>
                <w:b/>
                <w:sz w:val="24"/>
                <w:szCs w:val="24"/>
              </w:rPr>
              <w:t>Родина любимая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5277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806" w14:textId="77777777" w:rsidR="002500EC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B06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B8A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61C" w14:textId="77777777" w:rsidR="002500EC" w:rsidRDefault="002500EC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D3A" w14:textId="77777777" w:rsidR="002500EC" w:rsidRDefault="002500E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14:paraId="14223BCD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D8B6" w14:textId="77777777" w:rsidR="003A21E7" w:rsidRP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ED9" w14:textId="77777777" w:rsidR="003A21E7" w:rsidRP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1E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3A21E7"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 w:rsidRPr="003A21E7">
              <w:rPr>
                <w:rFonts w:ascii="Times New Roman" w:hAnsi="Times New Roman"/>
                <w:sz w:val="24"/>
                <w:szCs w:val="24"/>
              </w:rPr>
              <w:t xml:space="preserve"> «Скворец на чужбине»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7C6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B2E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E1E" w14:textId="77777777" w:rsidR="003A21E7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68A" w14:textId="77777777" w:rsidR="003A21E7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41A" w14:textId="77777777"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>азительное чтение стих-я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4D96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14:paraId="5A6FBCD8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5D1" w14:textId="77777777"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3B33" w14:textId="77777777" w:rsidR="003A21E7" w:rsidRP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К.Ушинскому «Наше Отечество»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6D1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620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5BBF" w14:textId="77777777" w:rsidR="003A21E7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8B3A" w14:textId="77777777" w:rsidR="003A21E7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592" w14:textId="77777777" w:rsidR="003A21E7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00B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14:paraId="3B4C1F4F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82D0" w14:textId="77777777"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1EF4" w14:textId="77777777" w:rsid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Т.Кудрявцевой «Флаг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7C18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4529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8B0" w14:textId="77777777" w:rsidR="003A21E7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BCE9" w14:textId="77777777" w:rsidR="003A21E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960" w14:textId="77777777" w:rsidR="003A21E7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A3A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14:paraId="4E70C69C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42D" w14:textId="77777777"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150" w14:textId="77777777" w:rsid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Ильин «Главный город страны»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DAB7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3AC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B7A" w14:textId="77777777" w:rsidR="003A21E7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A09" w14:textId="77777777" w:rsidR="003A21E7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8B4" w14:textId="77777777" w:rsidR="003A21E7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EA4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14:paraId="20490355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EE1" w14:textId="77777777"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044" w14:textId="77777777" w:rsid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Степанов «Песня»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3B70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FF8B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8C0" w14:textId="77777777" w:rsidR="003A21E7" w:rsidRDefault="009F1C7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Работать самостоятельно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51D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AA6" w14:textId="77777777" w:rsidR="003A21E7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639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14:paraId="2316CD87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990" w14:textId="77777777"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004E" w14:textId="77777777" w:rsid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А.Усачёв «День Победы»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85C1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9A6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BA9" w14:textId="77777777" w:rsidR="003A21E7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9A84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95AA" w14:textId="77777777" w:rsidR="003A21E7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12F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14:paraId="6800C19F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BA2" w14:textId="77777777"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CA7" w14:textId="77777777" w:rsid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С. Баруздину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«Страшный клад»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649A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AEF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D523" w14:textId="77777777" w:rsidR="003A21E7" w:rsidRDefault="00A07309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82D8B">
              <w:rPr>
                <w:rFonts w:ascii="Times New Roman" w:hAnsi="Times New Roman"/>
                <w:sz w:val="24"/>
                <w:szCs w:val="24"/>
              </w:rPr>
              <w:t xml:space="preserve">Правильное </w:t>
            </w:r>
            <w:r w:rsidRPr="00582D8B">
              <w:rPr>
                <w:rFonts w:ascii="Times New Roman" w:hAnsi="Times New Roman"/>
                <w:sz w:val="24"/>
                <w:szCs w:val="24"/>
              </w:rPr>
              <w:lastRenderedPageBreak/>
              <w:t>чтение текста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700A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EAF" w14:textId="77777777" w:rsidR="003A21E7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91587B">
              <w:rPr>
                <w:rFonts w:ascii="Times New Roman" w:hAnsi="Times New Roman"/>
                <w:sz w:val="24"/>
                <w:szCs w:val="24"/>
              </w:rPr>
              <w:lastRenderedPageBreak/>
              <w:t>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4B41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14:paraId="5FDB701F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5C5" w14:textId="77777777"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45A" w14:textId="77777777" w:rsidR="003A21E7" w:rsidRDefault="003A21E7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С.Алексееву «Тульские пряники»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380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3C76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EDE" w14:textId="77777777" w:rsidR="003A21E7" w:rsidRDefault="007F44DF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2063A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слушать учителя, работать по инструкции.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D6BD" w14:textId="77777777" w:rsidR="003A21E7" w:rsidRDefault="0070120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D34" w14:textId="77777777" w:rsidR="003A21E7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4BC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1E7" w14:paraId="15F772D7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50D3" w14:textId="77777777" w:rsidR="003A21E7" w:rsidRP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21E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FEB" w14:textId="77777777" w:rsidR="003A21E7" w:rsidRPr="003A21E7" w:rsidRDefault="003A21E7" w:rsidP="00E5097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21E7">
              <w:rPr>
                <w:rFonts w:ascii="Times New Roman" w:hAnsi="Times New Roman"/>
                <w:b/>
                <w:sz w:val="24"/>
                <w:szCs w:val="24"/>
              </w:rPr>
              <w:t>Здравстуй</w:t>
            </w:r>
            <w:proofErr w:type="spellEnd"/>
            <w:r w:rsidRPr="003A21E7">
              <w:rPr>
                <w:rFonts w:ascii="Times New Roman" w:hAnsi="Times New Roman"/>
                <w:b/>
                <w:sz w:val="24"/>
                <w:szCs w:val="24"/>
              </w:rPr>
              <w:t>, лето!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D16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0BD" w14:textId="77777777" w:rsidR="003A21E7" w:rsidRDefault="00B365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B424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AEFC" w14:textId="77777777" w:rsidR="003A21E7" w:rsidRPr="00E23A07" w:rsidRDefault="003A21E7" w:rsidP="00E63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E39" w14:textId="77777777" w:rsidR="003A21E7" w:rsidRDefault="003A21E7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EC7" w14:textId="77777777" w:rsidR="003A21E7" w:rsidRDefault="003A21E7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5C4" w14:paraId="5E88C1F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009" w14:textId="77777777" w:rsidR="00B365C4" w:rsidRPr="00B365C4" w:rsidRDefault="00B365C4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5060" w14:textId="77777777" w:rsidR="00B365C4" w:rsidRP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591D">
              <w:rPr>
                <w:rFonts w:ascii="Times New Roman" w:hAnsi="Times New Roman"/>
                <w:sz w:val="24"/>
                <w:szCs w:val="24"/>
              </w:rPr>
              <w:t>А. Усачёв «Что такое лето?»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3F4" w14:textId="77777777" w:rsidR="00B365C4" w:rsidRDefault="00B365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2081" w14:textId="77777777" w:rsidR="00B365C4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DF0A" w14:textId="77777777" w:rsidR="00B365C4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учителя,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4DE" w14:textId="77777777" w:rsidR="00B365C4" w:rsidRDefault="00B365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E85F" w14:textId="77777777" w:rsidR="00B365C4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>азительное чтение стих-я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165" w14:textId="77777777" w:rsidR="00B365C4" w:rsidRDefault="00B365C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14:paraId="02FE204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524" w14:textId="77777777"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9B4" w14:textId="77777777" w:rsidR="003E591D" w:rsidRP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Л.Воронковой «Что сказала бы мама»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C6C7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9675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25C" w14:textId="77777777" w:rsidR="003E591D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701" w14:textId="77777777" w:rsidR="003E591D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433" w14:textId="77777777" w:rsidR="003E591D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344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14:paraId="4CA7D8A0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55D" w14:textId="77777777"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9DF" w14:textId="77777777"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Дружинина «Земляника»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EDF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933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1B6" w14:textId="77777777" w:rsidR="003E591D" w:rsidRDefault="00E54A51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701D">
              <w:rPr>
                <w:rFonts w:ascii="Times New Roman" w:hAnsi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AA71" w14:textId="77777777" w:rsidR="003E591D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D67" w14:textId="77777777"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</w:t>
            </w:r>
            <w:r w:rsidR="009641B9">
              <w:rPr>
                <w:rFonts w:ascii="Times New Roman" w:hAnsi="Times New Roman"/>
                <w:sz w:val="24"/>
                <w:szCs w:val="24"/>
              </w:rPr>
              <w:t>азительное чтение стих-я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EB4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14:paraId="74CE190E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811" w14:textId="77777777"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9B21" w14:textId="77777777"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В.Хомченко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«Куда исчез гриб»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A7F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E1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F529" w14:textId="77777777" w:rsidR="003E591D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60D60">
              <w:rPr>
                <w:rFonts w:ascii="Times New Roman" w:hAnsi="Times New Roman"/>
                <w:sz w:val="24"/>
                <w:szCs w:val="24"/>
              </w:rPr>
              <w:t>Осознанно читать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158A" w14:textId="77777777" w:rsidR="003E591D" w:rsidRDefault="002743F6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5368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B7C" w14:textId="77777777" w:rsidR="003E591D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169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14:paraId="37D47D4E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BF8" w14:textId="77777777"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8291" w14:textId="77777777"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В.Бианки «Ёж-спаситель»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B45E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CC2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CAAD" w14:textId="77777777" w:rsidR="003E591D" w:rsidRDefault="00340663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D6B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8AE" w14:textId="77777777" w:rsidR="003E591D" w:rsidRDefault="009641B9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DEDC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14:paraId="533A5218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BF0" w14:textId="77777777"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27E4" w14:textId="77777777"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«Жарко»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97D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B13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C97F" w14:textId="77777777" w:rsidR="003E591D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5EB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0114" w14:textId="77777777" w:rsidR="003E591D" w:rsidRDefault="00800755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4E14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</w:p>
        </w:tc>
      </w:tr>
      <w:tr w:rsidR="003E591D" w14:paraId="6D44A1DB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5415" w14:textId="77777777"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302" w14:textId="77777777"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«Верное время»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8DD3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224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22F" w14:textId="77777777" w:rsidR="003E591D" w:rsidRDefault="00F81EB8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</w:t>
            </w:r>
            <w:r w:rsidRPr="001A4E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вопросы учителя, работать с учебником.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3E9" w14:textId="77777777" w:rsidR="003E591D" w:rsidRDefault="002D1270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69E8">
              <w:rPr>
                <w:rFonts w:ascii="Times New Roman" w:hAnsi="Times New Roman"/>
                <w:sz w:val="24"/>
                <w:szCs w:val="24"/>
              </w:rPr>
              <w:t>Осознание себя как ученика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2E9" w14:textId="77777777" w:rsidR="003E591D" w:rsidRDefault="00E63AD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722B">
              <w:rPr>
                <w:rFonts w:ascii="Times New Roman" w:hAnsi="Times New Roman" w:cs="Times New Roman"/>
                <w:sz w:val="24"/>
                <w:szCs w:val="24"/>
              </w:rPr>
              <w:t>Чтение, слушание, активное 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75B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14:paraId="48700D1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3BE0" w14:textId="77777777"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12D" w14:textId="77777777"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Савельева «Доскажи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словечко»(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летние загадки)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FE7B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412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A02" w14:textId="77777777" w:rsidR="003E591D" w:rsidRDefault="002104EB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слушать, отвечать  на вопросы учителя,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EAF" w14:textId="77777777" w:rsidR="003E591D" w:rsidRPr="002B5EDD" w:rsidRDefault="002B5ED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EDD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1CA4" w14:textId="77777777" w:rsidR="003E591D" w:rsidRDefault="00E77ED3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87B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AD7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14:paraId="2F6E3B36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CD0" w14:textId="77777777"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68B" w14:textId="77777777"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810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884A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6B4" w14:textId="77777777" w:rsidR="003E591D" w:rsidRDefault="00EA31F4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441A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D98" w14:textId="77777777" w:rsidR="003E591D" w:rsidRDefault="002B5ED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00C4" w14:textId="77777777" w:rsidR="003E591D" w:rsidRDefault="00E144F2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7EE7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отвечать на вопросы.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328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91D" w14:paraId="22E7B4A5" w14:textId="77777777" w:rsidTr="00963325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CC0" w14:textId="77777777"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  <w:p w14:paraId="2EA73C31" w14:textId="77777777"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07E" w14:textId="77777777" w:rsidR="003E591D" w:rsidRDefault="003E591D" w:rsidP="00E509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208F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DF2C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0EE" w14:textId="77777777" w:rsidR="003E591D" w:rsidRDefault="00BA545C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книгой.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1B0C" w14:textId="77777777" w:rsidR="003E591D" w:rsidRDefault="005E349E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B3A" w14:textId="77777777" w:rsidR="003E591D" w:rsidRDefault="003E591D" w:rsidP="009B1A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141" w14:textId="77777777" w:rsidR="003E591D" w:rsidRDefault="003E591D" w:rsidP="009B1AB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09E31A" w14:textId="77777777" w:rsidR="00D326AD" w:rsidRDefault="00D326AD" w:rsidP="00D326A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14:paraId="4C5A2906" w14:textId="77777777" w:rsidR="00C037C2" w:rsidRPr="00D326AD" w:rsidRDefault="00C037C2">
      <w:pPr>
        <w:rPr>
          <w:rFonts w:ascii="Times New Roman" w:hAnsi="Times New Roman" w:cs="Times New Roman"/>
          <w:sz w:val="24"/>
          <w:szCs w:val="24"/>
        </w:rPr>
      </w:pPr>
    </w:p>
    <w:sectPr w:rsidR="00C037C2" w:rsidRPr="00D326AD" w:rsidSect="0050488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ECF"/>
    <w:multiLevelType w:val="hybridMultilevel"/>
    <w:tmpl w:val="C1C05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04A4E"/>
    <w:multiLevelType w:val="hybridMultilevel"/>
    <w:tmpl w:val="E4CC05D2"/>
    <w:lvl w:ilvl="0" w:tplc="9F0CFC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AD"/>
    <w:rsid w:val="00002955"/>
    <w:rsid w:val="000106AF"/>
    <w:rsid w:val="000D00C6"/>
    <w:rsid w:val="000D4CC2"/>
    <w:rsid w:val="00131913"/>
    <w:rsid w:val="001A4934"/>
    <w:rsid w:val="002104EB"/>
    <w:rsid w:val="002119CF"/>
    <w:rsid w:val="002425D6"/>
    <w:rsid w:val="002500EC"/>
    <w:rsid w:val="002743F6"/>
    <w:rsid w:val="002B5EDD"/>
    <w:rsid w:val="002D1270"/>
    <w:rsid w:val="002D722E"/>
    <w:rsid w:val="00340663"/>
    <w:rsid w:val="00344468"/>
    <w:rsid w:val="003A21E7"/>
    <w:rsid w:val="003E591D"/>
    <w:rsid w:val="004A198D"/>
    <w:rsid w:val="004B611B"/>
    <w:rsid w:val="004F2FF4"/>
    <w:rsid w:val="0050488D"/>
    <w:rsid w:val="00523EAF"/>
    <w:rsid w:val="00582E1B"/>
    <w:rsid w:val="005A5757"/>
    <w:rsid w:val="005E349E"/>
    <w:rsid w:val="006B6B2E"/>
    <w:rsid w:val="00701207"/>
    <w:rsid w:val="007314B9"/>
    <w:rsid w:val="00786177"/>
    <w:rsid w:val="007F06BF"/>
    <w:rsid w:val="007F44DF"/>
    <w:rsid w:val="00800755"/>
    <w:rsid w:val="00917BCE"/>
    <w:rsid w:val="009438D0"/>
    <w:rsid w:val="00943978"/>
    <w:rsid w:val="00944027"/>
    <w:rsid w:val="00963325"/>
    <w:rsid w:val="009641B9"/>
    <w:rsid w:val="009B1ABC"/>
    <w:rsid w:val="009F1C7E"/>
    <w:rsid w:val="00A07309"/>
    <w:rsid w:val="00A5414F"/>
    <w:rsid w:val="00A7687A"/>
    <w:rsid w:val="00B049B8"/>
    <w:rsid w:val="00B365C4"/>
    <w:rsid w:val="00BA545C"/>
    <w:rsid w:val="00C037C2"/>
    <w:rsid w:val="00C96A31"/>
    <w:rsid w:val="00CA11C4"/>
    <w:rsid w:val="00CD652F"/>
    <w:rsid w:val="00CF17EC"/>
    <w:rsid w:val="00D13929"/>
    <w:rsid w:val="00D22E06"/>
    <w:rsid w:val="00D326AD"/>
    <w:rsid w:val="00D8673B"/>
    <w:rsid w:val="00DB52C9"/>
    <w:rsid w:val="00DC34C1"/>
    <w:rsid w:val="00E144F2"/>
    <w:rsid w:val="00E23A07"/>
    <w:rsid w:val="00E50977"/>
    <w:rsid w:val="00E51171"/>
    <w:rsid w:val="00E54A51"/>
    <w:rsid w:val="00E63AD2"/>
    <w:rsid w:val="00E77ED3"/>
    <w:rsid w:val="00E95F9B"/>
    <w:rsid w:val="00EA31F4"/>
    <w:rsid w:val="00EA4951"/>
    <w:rsid w:val="00F81EB8"/>
    <w:rsid w:val="00F8443B"/>
    <w:rsid w:val="00FB4713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DA8C"/>
  <w15:docId w15:val="{8F08B4FD-4D14-4B1C-AA8E-86077A6A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AD"/>
  </w:style>
  <w:style w:type="paragraph" w:styleId="2">
    <w:name w:val="heading 2"/>
    <w:basedOn w:val="a"/>
    <w:next w:val="a"/>
    <w:link w:val="20"/>
    <w:semiHidden/>
    <w:unhideWhenUsed/>
    <w:qFormat/>
    <w:rsid w:val="00D32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32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326AD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table" w:styleId="a4">
    <w:name w:val="Table Grid"/>
    <w:basedOn w:val="a1"/>
    <w:uiPriority w:val="59"/>
    <w:rsid w:val="00D3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326AD"/>
    <w:rPr>
      <w:color w:val="0000FF"/>
      <w:u w:val="single"/>
    </w:rPr>
  </w:style>
  <w:style w:type="character" w:customStyle="1" w:styleId="s12">
    <w:name w:val="s12"/>
    <w:rsid w:val="00D326AD"/>
  </w:style>
  <w:style w:type="paragraph" w:customStyle="1" w:styleId="p23">
    <w:name w:val="p23"/>
    <w:basedOn w:val="a"/>
    <w:rsid w:val="00D326A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D326AD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6">
    <w:name w:val="Body Text"/>
    <w:basedOn w:val="a"/>
    <w:link w:val="a7"/>
    <w:rsid w:val="00E95F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95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dzag1">
    <w:name w:val="podzag_1"/>
    <w:basedOn w:val="a"/>
    <w:rsid w:val="00FF3E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rsid w:val="00FF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FF3E79"/>
    <w:rPr>
      <w:b/>
      <w:bCs/>
    </w:rPr>
  </w:style>
  <w:style w:type="paragraph" w:customStyle="1" w:styleId="Default">
    <w:name w:val="Default"/>
    <w:rsid w:val="00582E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076067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1AA8-3365-45AA-A617-C2B2B554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21</Pages>
  <Words>4605</Words>
  <Characters>26253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Беломестнова</cp:lastModifiedBy>
  <cp:revision>49</cp:revision>
  <cp:lastPrinted>2022-10-23T11:03:00Z</cp:lastPrinted>
  <dcterms:created xsi:type="dcterms:W3CDTF">2018-06-21T07:53:00Z</dcterms:created>
  <dcterms:modified xsi:type="dcterms:W3CDTF">2022-10-27T04:26:00Z</dcterms:modified>
</cp:coreProperties>
</file>